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87" w:rsidRPr="006A7D61" w:rsidRDefault="007302AF" w:rsidP="006B242F">
      <w:pPr>
        <w:spacing w:line="340" w:lineRule="exact"/>
        <w:jc w:val="right"/>
      </w:pPr>
      <w:r>
        <w:rPr>
          <w:rFonts w:hint="eastAsia"/>
        </w:rPr>
        <w:t>2020</w:t>
      </w:r>
      <w:r w:rsidR="00A02D87" w:rsidRPr="006A7D61">
        <w:rPr>
          <w:rFonts w:hint="eastAsia"/>
        </w:rPr>
        <w:t>年</w:t>
      </w:r>
      <w:r>
        <w:rPr>
          <w:rFonts w:hint="eastAsia"/>
        </w:rPr>
        <w:t>7</w:t>
      </w:r>
      <w:r w:rsidR="00A02D87" w:rsidRPr="006A7D61">
        <w:rPr>
          <w:rFonts w:hint="eastAsia"/>
        </w:rPr>
        <w:t>月</w:t>
      </w:r>
      <w:r>
        <w:rPr>
          <w:rFonts w:hint="eastAsia"/>
        </w:rPr>
        <w:t>22</w:t>
      </w:r>
      <w:r w:rsidR="00A02D87" w:rsidRPr="006A7D61">
        <w:rPr>
          <w:rFonts w:hint="eastAsia"/>
        </w:rPr>
        <w:t>日</w:t>
      </w:r>
    </w:p>
    <w:p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>千葉県環境計量協会会員各位</w:t>
      </w:r>
    </w:p>
    <w:p w:rsidR="00A02D87" w:rsidRDefault="00F27787" w:rsidP="006B242F">
      <w:pPr>
        <w:spacing w:line="340" w:lineRule="exact"/>
        <w:ind w:firstLineChars="500" w:firstLine="1050"/>
      </w:pPr>
      <w:r>
        <w:rPr>
          <w:rFonts w:hint="eastAsia"/>
        </w:rPr>
        <w:t>測定</w:t>
      </w:r>
      <w:r w:rsidR="00A02D87">
        <w:rPr>
          <w:rFonts w:hint="eastAsia"/>
        </w:rPr>
        <w:t>分析ご担当者　様</w:t>
      </w:r>
    </w:p>
    <w:p w:rsidR="00A02D87" w:rsidRDefault="00A02D87" w:rsidP="006B242F">
      <w:pPr>
        <w:spacing w:line="340" w:lineRule="exact"/>
        <w:jc w:val="right"/>
      </w:pPr>
      <w:r>
        <w:rPr>
          <w:rFonts w:hint="eastAsia"/>
        </w:rPr>
        <w:t>千葉県環境計量協会</w:t>
      </w:r>
    </w:p>
    <w:p w:rsidR="00A02D87" w:rsidRDefault="00A02D87" w:rsidP="006B242F">
      <w:pPr>
        <w:spacing w:line="340" w:lineRule="exact"/>
        <w:jc w:val="right"/>
      </w:pPr>
      <w:r>
        <w:rPr>
          <w:rFonts w:hint="eastAsia"/>
        </w:rPr>
        <w:t>技術委員会</w:t>
      </w:r>
    </w:p>
    <w:p w:rsidR="00A02D87" w:rsidRPr="00C9258C" w:rsidRDefault="00A02D87" w:rsidP="006B242F">
      <w:pPr>
        <w:spacing w:line="340" w:lineRule="exact"/>
        <w:jc w:val="center"/>
        <w:rPr>
          <w:sz w:val="28"/>
          <w:szCs w:val="28"/>
          <w:u w:val="single"/>
        </w:rPr>
      </w:pPr>
      <w:r w:rsidRPr="006A7D61">
        <w:rPr>
          <w:rFonts w:hint="eastAsia"/>
          <w:sz w:val="28"/>
          <w:szCs w:val="28"/>
          <w:u w:val="single"/>
        </w:rPr>
        <w:t>第</w:t>
      </w:r>
      <w:r w:rsidR="007302AF">
        <w:rPr>
          <w:rFonts w:hint="eastAsia"/>
          <w:sz w:val="28"/>
          <w:szCs w:val="28"/>
          <w:u w:val="single"/>
        </w:rPr>
        <w:t>41</w:t>
      </w:r>
      <w:r w:rsidRPr="006A7D61">
        <w:rPr>
          <w:rFonts w:hint="eastAsia"/>
          <w:sz w:val="28"/>
          <w:szCs w:val="28"/>
          <w:u w:val="single"/>
        </w:rPr>
        <w:t>回</w:t>
      </w:r>
      <w:r w:rsidR="007302AF">
        <w:rPr>
          <w:rFonts w:hint="eastAsia"/>
          <w:sz w:val="28"/>
          <w:szCs w:val="28"/>
          <w:u w:val="single"/>
        </w:rPr>
        <w:t>共同実験（</w:t>
      </w:r>
      <w:r w:rsidRPr="00C9258C">
        <w:rPr>
          <w:rFonts w:hint="eastAsia"/>
          <w:sz w:val="28"/>
          <w:szCs w:val="28"/>
          <w:u w:val="single"/>
        </w:rPr>
        <w:t>クロスチェック</w:t>
      </w:r>
      <w:r w:rsidR="007302AF">
        <w:rPr>
          <w:rFonts w:hint="eastAsia"/>
          <w:sz w:val="28"/>
          <w:szCs w:val="28"/>
          <w:u w:val="single"/>
        </w:rPr>
        <w:t>）</w:t>
      </w:r>
      <w:r w:rsidRPr="00C9258C">
        <w:rPr>
          <w:rFonts w:hint="eastAsia"/>
          <w:sz w:val="28"/>
          <w:szCs w:val="28"/>
          <w:u w:val="single"/>
        </w:rPr>
        <w:t>実施のお知らせ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１．目的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　会員各社の分析技術の向上ならびに情報共有を図るため。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２．分析項目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</w:t>
      </w:r>
      <w:r w:rsidRPr="006A7D61">
        <w:rPr>
          <w:rFonts w:hint="eastAsia"/>
        </w:rPr>
        <w:t xml:space="preserve">　</w:t>
      </w:r>
      <w:r w:rsidR="00753A1E">
        <w:rPr>
          <w:rFonts w:hint="eastAsia"/>
        </w:rPr>
        <w:t>水溶液</w:t>
      </w:r>
      <w:r w:rsidRPr="006A7D61">
        <w:rPr>
          <w:rFonts w:hint="eastAsia"/>
        </w:rPr>
        <w:t>中の</w:t>
      </w:r>
      <w:r w:rsidR="007302AF">
        <w:rPr>
          <w:rFonts w:hint="eastAsia"/>
        </w:rPr>
        <w:t>鉄および鉛</w:t>
      </w:r>
      <w:r w:rsidR="00C9258C" w:rsidRPr="006A7D61">
        <w:rPr>
          <w:rFonts w:hint="eastAsia"/>
        </w:rPr>
        <w:t>：</w:t>
      </w:r>
      <w:r w:rsidR="007302AF">
        <w:rPr>
          <w:rFonts w:hint="eastAsia"/>
        </w:rPr>
        <w:t>各２</w:t>
      </w:r>
      <w:r w:rsidR="00C1153B">
        <w:rPr>
          <w:rFonts w:hint="eastAsia"/>
        </w:rPr>
        <w:t>水準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３．</w:t>
      </w:r>
      <w:r w:rsidR="00C9258C">
        <w:rPr>
          <w:rFonts w:hint="eastAsia"/>
        </w:rPr>
        <w:t>実施スケジュール（</w:t>
      </w:r>
      <w:r w:rsidR="007302AF">
        <w:rPr>
          <w:rFonts w:hint="eastAsia"/>
        </w:rPr>
        <w:t>2020</w:t>
      </w:r>
      <w:r>
        <w:rPr>
          <w:rFonts w:hint="eastAsia"/>
        </w:rPr>
        <w:t>年度予定）</w:t>
      </w:r>
    </w:p>
    <w:p w:rsidR="007302AF" w:rsidRDefault="00A02D87" w:rsidP="006B242F">
      <w:pPr>
        <w:spacing w:line="340" w:lineRule="exact"/>
      </w:pPr>
      <w:r>
        <w:rPr>
          <w:rFonts w:hint="eastAsia"/>
        </w:rPr>
        <w:t>（１）</w:t>
      </w:r>
      <w:r w:rsidR="007302AF">
        <w:rPr>
          <w:rFonts w:hint="eastAsia"/>
        </w:rPr>
        <w:t xml:space="preserve">参加の申し込み　　　　　　　</w:t>
      </w:r>
      <w:r w:rsidR="007302AF">
        <w:rPr>
          <w:rFonts w:hint="eastAsia"/>
        </w:rPr>
        <w:t>8</w:t>
      </w:r>
      <w:r w:rsidR="007302AF">
        <w:rPr>
          <w:rFonts w:hint="eastAsia"/>
        </w:rPr>
        <w:t>月</w:t>
      </w:r>
      <w:r w:rsidR="007302AF">
        <w:rPr>
          <w:rFonts w:hint="eastAsia"/>
        </w:rPr>
        <w:t>7</w:t>
      </w:r>
      <w:r w:rsidR="007302AF">
        <w:rPr>
          <w:rFonts w:hint="eastAsia"/>
        </w:rPr>
        <w:t>日締め切り</w:t>
      </w:r>
    </w:p>
    <w:p w:rsidR="00A02D87" w:rsidRPr="006A7D61" w:rsidRDefault="007302AF" w:rsidP="007302AF">
      <w:pPr>
        <w:spacing w:line="340" w:lineRule="exact"/>
      </w:pPr>
      <w:r>
        <w:rPr>
          <w:rFonts w:hint="eastAsia"/>
        </w:rPr>
        <w:t>（２）</w:t>
      </w:r>
      <w:r w:rsidR="00A02D87">
        <w:rPr>
          <w:rFonts w:hint="eastAsia"/>
        </w:rPr>
        <w:t xml:space="preserve">試料および分析要領の配布　　</w:t>
      </w:r>
      <w:r w:rsidR="00F27787">
        <w:rPr>
          <w:rFonts w:hint="eastAsia"/>
        </w:rPr>
        <w:t>8</w:t>
      </w:r>
      <w:r w:rsidR="006A7D61" w:rsidRPr="006A7D61"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日～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 w:rsidR="00A02D87" w:rsidRPr="006A7D61" w:rsidRDefault="007302AF" w:rsidP="006B242F">
      <w:pPr>
        <w:spacing w:line="340" w:lineRule="exact"/>
      </w:pPr>
      <w:r>
        <w:rPr>
          <w:rFonts w:hint="eastAsia"/>
        </w:rPr>
        <w:t>（３</w:t>
      </w:r>
      <w:r w:rsidR="00A02D87" w:rsidRPr="006A7D61">
        <w:rPr>
          <w:rFonts w:hint="eastAsia"/>
        </w:rPr>
        <w:t xml:space="preserve">）分析結果の提出締め切り　　　</w:t>
      </w:r>
      <w:r w:rsidR="00F27787">
        <w:rPr>
          <w:rFonts w:hint="eastAsia"/>
        </w:rPr>
        <w:t>9</w:t>
      </w:r>
      <w:r w:rsidR="006A7D61" w:rsidRPr="006A7D61"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:rsidR="00A02D87" w:rsidRPr="006A7D61" w:rsidRDefault="007302AF" w:rsidP="006B242F">
      <w:pPr>
        <w:spacing w:line="340" w:lineRule="exact"/>
      </w:pPr>
      <w:r>
        <w:rPr>
          <w:rFonts w:hint="eastAsia"/>
        </w:rPr>
        <w:t>（４）提出結果のとりまとめ・統計</w:t>
      </w:r>
      <w:r w:rsidR="00A02D87" w:rsidRPr="006A7D61">
        <w:rPr>
          <w:rFonts w:hint="eastAsia"/>
        </w:rPr>
        <w:t xml:space="preserve">作成　</w:t>
      </w:r>
      <w:r>
        <w:rPr>
          <w:rFonts w:hint="eastAsia"/>
        </w:rPr>
        <w:t>～</w:t>
      </w:r>
      <w:r w:rsidR="00F27787">
        <w:rPr>
          <w:rFonts w:hint="eastAsia"/>
        </w:rPr>
        <w:t>10</w:t>
      </w:r>
      <w:r w:rsidR="006A7D61" w:rsidRPr="006A7D61">
        <w:rPr>
          <w:rFonts w:hint="eastAsia"/>
        </w:rPr>
        <w:t>月</w:t>
      </w:r>
      <w:r>
        <w:rPr>
          <w:rFonts w:hint="eastAsia"/>
        </w:rPr>
        <w:t>下旬</w:t>
      </w:r>
    </w:p>
    <w:p w:rsidR="00B538BA" w:rsidRDefault="007302AF" w:rsidP="00B538BA">
      <w:pPr>
        <w:spacing w:line="340" w:lineRule="exact"/>
      </w:pPr>
      <w:r>
        <w:rPr>
          <w:rFonts w:hint="eastAsia"/>
        </w:rPr>
        <w:t>（５</w:t>
      </w:r>
      <w:r w:rsidR="00A02D87">
        <w:rPr>
          <w:rFonts w:hint="eastAsia"/>
        </w:rPr>
        <w:t>）成果発表</w:t>
      </w:r>
    </w:p>
    <w:p w:rsidR="00A02D87" w:rsidRPr="00753A1E" w:rsidRDefault="007302AF" w:rsidP="007302AF">
      <w:pPr>
        <w:spacing w:line="340" w:lineRule="exact"/>
      </w:pPr>
      <w:r>
        <w:rPr>
          <w:rFonts w:hint="eastAsia"/>
        </w:rPr>
        <w:t xml:space="preserve">　　　　　　　</w:t>
      </w:r>
      <w:r>
        <w:t>Web</w:t>
      </w:r>
      <w:r>
        <w:rPr>
          <w:rFonts w:hint="eastAsia"/>
        </w:rPr>
        <w:t>会議にするか資料配布にするか調整中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４．試料の調製方法および配布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（１）標準</w:t>
      </w:r>
      <w:r w:rsidR="00C1153B">
        <w:rPr>
          <w:rFonts w:hint="eastAsia"/>
        </w:rPr>
        <w:t>物質等</w:t>
      </w:r>
      <w:r>
        <w:rPr>
          <w:rFonts w:hint="eastAsia"/>
        </w:rPr>
        <w:t>を</w:t>
      </w:r>
      <w:r w:rsidR="00B32489">
        <w:rPr>
          <w:rFonts w:hint="eastAsia"/>
        </w:rPr>
        <w:t>用い、対象物質を</w:t>
      </w:r>
      <w:r>
        <w:rPr>
          <w:rFonts w:hint="eastAsia"/>
        </w:rPr>
        <w:t>所定の濃度に調製する。</w:t>
      </w:r>
    </w:p>
    <w:p w:rsidR="00A02D87" w:rsidRDefault="00221CC2" w:rsidP="006B242F">
      <w:pPr>
        <w:spacing w:line="340" w:lineRule="exact"/>
      </w:pPr>
      <w:r>
        <w:rPr>
          <w:rFonts w:hint="eastAsia"/>
        </w:rPr>
        <w:t>（２）上記試料をポリプロピレン</w:t>
      </w:r>
      <w:r w:rsidR="00A02D87">
        <w:rPr>
          <w:rFonts w:hint="eastAsia"/>
        </w:rPr>
        <w:t>製容器</w:t>
      </w:r>
      <w:r w:rsidR="007302AF">
        <w:rPr>
          <w:rFonts w:hint="eastAsia"/>
        </w:rPr>
        <w:t>2</w:t>
      </w:r>
      <w:r w:rsidR="00A02D87">
        <w:rPr>
          <w:rFonts w:hint="eastAsia"/>
        </w:rPr>
        <w:t>本</w:t>
      </w:r>
      <w:r w:rsidR="00A02D87">
        <w:rPr>
          <w:rFonts w:hint="eastAsia"/>
        </w:rPr>
        <w:t>(</w:t>
      </w:r>
      <w:r>
        <w:rPr>
          <w:rFonts w:hint="eastAsia"/>
        </w:rPr>
        <w:t>25</w:t>
      </w:r>
      <w:r w:rsidR="00A02D87">
        <w:rPr>
          <w:rFonts w:hint="eastAsia"/>
        </w:rPr>
        <w:t>0ml)</w:t>
      </w:r>
      <w:r w:rsidR="00A02D87">
        <w:rPr>
          <w:rFonts w:hint="eastAsia"/>
        </w:rPr>
        <w:t>に入れ、</w:t>
      </w:r>
      <w:r>
        <w:rPr>
          <w:rFonts w:hint="eastAsia"/>
        </w:rPr>
        <w:t>ヤマト宅急便</w:t>
      </w:r>
      <w:r w:rsidR="00A02D87">
        <w:rPr>
          <w:rFonts w:hint="eastAsia"/>
        </w:rPr>
        <w:t>にて配布する。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５．分析方法等</w:t>
      </w:r>
    </w:p>
    <w:p w:rsidR="001D4083" w:rsidRPr="006A7D61" w:rsidRDefault="00A02D87" w:rsidP="006B242F">
      <w:pPr>
        <w:spacing w:line="340" w:lineRule="exact"/>
      </w:pPr>
      <w:r>
        <w:rPr>
          <w:rFonts w:hint="eastAsia"/>
        </w:rPr>
        <w:t xml:space="preserve">（１）分析方法　</w:t>
      </w:r>
      <w:r w:rsidR="00745072">
        <w:rPr>
          <w:rFonts w:hint="eastAsia"/>
        </w:rPr>
        <w:t>JIS K0102</w:t>
      </w:r>
      <w:r w:rsidR="001D4083" w:rsidRPr="006A7D61">
        <w:rPr>
          <w:rFonts w:hint="eastAsia"/>
        </w:rPr>
        <w:t xml:space="preserve"> </w:t>
      </w:r>
      <w:r w:rsidR="00B538BA">
        <w:rPr>
          <w:rFonts w:hint="eastAsia"/>
        </w:rPr>
        <w:t>等</w:t>
      </w:r>
    </w:p>
    <w:p w:rsidR="00A02D87" w:rsidRPr="006A7D61" w:rsidRDefault="00A02D87" w:rsidP="00CD70CB">
      <w:pPr>
        <w:spacing w:line="340" w:lineRule="exact"/>
        <w:ind w:left="1680" w:hangingChars="800" w:hanging="1680"/>
      </w:pPr>
      <w:r w:rsidRPr="006A7D61">
        <w:rPr>
          <w:rFonts w:hint="eastAsia"/>
        </w:rPr>
        <w:t xml:space="preserve">（２）分析回数　</w:t>
      </w:r>
      <w:r w:rsidR="007302AF">
        <w:rPr>
          <w:rFonts w:hint="eastAsia"/>
        </w:rPr>
        <w:t>同一オペレーター</w:t>
      </w:r>
      <w:r w:rsidR="00A37425">
        <w:rPr>
          <w:rFonts w:hint="eastAsia"/>
        </w:rPr>
        <w:t>が</w:t>
      </w:r>
      <w:r w:rsidR="00CD70CB">
        <w:rPr>
          <w:rFonts w:hint="eastAsia"/>
        </w:rPr>
        <w:t>2</w:t>
      </w:r>
      <w:r w:rsidRPr="006A7D61">
        <w:rPr>
          <w:rFonts w:hint="eastAsia"/>
        </w:rPr>
        <w:t>回測定する</w:t>
      </w:r>
      <w:r w:rsidR="0010562B">
        <w:rPr>
          <w:rFonts w:hint="eastAsia"/>
        </w:rPr>
        <w:t>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（３）報告値　　</w:t>
      </w:r>
      <w:r w:rsidR="007302AF">
        <w:rPr>
          <w:rFonts w:hint="eastAsia"/>
        </w:rPr>
        <w:t>各分析値の平均値を</w:t>
      </w:r>
      <w:r w:rsidR="00CE742A">
        <w:rPr>
          <w:rFonts w:hint="eastAsia"/>
        </w:rPr>
        <w:t>有効数字</w:t>
      </w:r>
      <w:r w:rsidR="007302AF">
        <w:rPr>
          <w:rFonts w:hint="eastAsia"/>
        </w:rPr>
        <w:t>３</w:t>
      </w:r>
      <w:r w:rsidR="00CE742A">
        <w:rPr>
          <w:rFonts w:hint="eastAsia"/>
        </w:rPr>
        <w:t>桁で報告する。</w:t>
      </w:r>
    </w:p>
    <w:p w:rsidR="00455B4E" w:rsidRDefault="00455B4E" w:rsidP="006B242F">
      <w:pPr>
        <w:spacing w:line="340" w:lineRule="exact"/>
      </w:pPr>
      <w:r>
        <w:rPr>
          <w:rFonts w:hint="eastAsia"/>
        </w:rPr>
        <w:t xml:space="preserve">　　　　　　　　鉄、鉛の</w:t>
      </w:r>
      <w:r>
        <w:rPr>
          <w:rFonts w:hint="eastAsia"/>
        </w:rPr>
        <w:t>2</w:t>
      </w:r>
      <w:r>
        <w:rPr>
          <w:rFonts w:hint="eastAsia"/>
        </w:rPr>
        <w:t>水準、</w:t>
      </w:r>
      <w:r w:rsidRPr="00455B4E">
        <w:rPr>
          <w:rFonts w:hint="eastAsia"/>
          <w:u w:val="single"/>
        </w:rPr>
        <w:t>４データ</w:t>
      </w:r>
      <w:r>
        <w:rPr>
          <w:rFonts w:hint="eastAsia"/>
        </w:rPr>
        <w:t>を報告いただきます。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　　　　　　有効数値の取り扱いは、</w:t>
      </w:r>
      <w:r>
        <w:rPr>
          <w:rFonts w:hint="eastAsia"/>
        </w:rPr>
        <w:t>JIS</w:t>
      </w:r>
      <w:r w:rsidR="0010562B">
        <w:rPr>
          <w:rFonts w:hint="eastAsia"/>
        </w:rPr>
        <w:t xml:space="preserve"> </w:t>
      </w:r>
      <w:r>
        <w:rPr>
          <w:rFonts w:hint="eastAsia"/>
        </w:rPr>
        <w:t>Z8401</w:t>
      </w:r>
      <w:r w:rsidR="00CD70CB">
        <w:rPr>
          <w:rFonts w:hint="eastAsia"/>
        </w:rPr>
        <w:t>(</w:t>
      </w:r>
      <w:r>
        <w:rPr>
          <w:rFonts w:hint="eastAsia"/>
        </w:rPr>
        <w:t>1999</w:t>
      </w:r>
      <w:r w:rsidR="00CD70CB">
        <w:rPr>
          <w:rFonts w:hint="eastAsia"/>
        </w:rPr>
        <w:t>)</w:t>
      </w:r>
      <w:r>
        <w:rPr>
          <w:rFonts w:hint="eastAsia"/>
        </w:rPr>
        <w:t>の規則</w:t>
      </w:r>
      <w:r>
        <w:rPr>
          <w:rFonts w:hint="eastAsia"/>
        </w:rPr>
        <w:t>B</w:t>
      </w:r>
      <w:r>
        <w:rPr>
          <w:rFonts w:hint="eastAsia"/>
        </w:rPr>
        <w:t>（四捨五入）により報告する。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６．費用等</w:t>
      </w:r>
    </w:p>
    <w:p w:rsidR="00A02D87" w:rsidRDefault="00A02D87" w:rsidP="00C1153B">
      <w:pPr>
        <w:spacing w:line="340" w:lineRule="exact"/>
        <w:ind w:leftChars="135" w:left="283" w:firstLineChars="64" w:firstLine="134"/>
      </w:pPr>
      <w:r>
        <w:rPr>
          <w:rFonts w:hint="eastAsia"/>
        </w:rPr>
        <w:t>従来通り、参加費用</w:t>
      </w:r>
      <w:r w:rsidR="00C1153B">
        <w:rPr>
          <w:rFonts w:hint="eastAsia"/>
        </w:rPr>
        <w:t>・</w:t>
      </w:r>
      <w:r>
        <w:rPr>
          <w:rFonts w:hint="eastAsia"/>
        </w:rPr>
        <w:t>試料代等は無料</w:t>
      </w:r>
      <w:r w:rsidR="00C1153B">
        <w:rPr>
          <w:rFonts w:hint="eastAsia"/>
        </w:rPr>
        <w:t>とし</w:t>
      </w:r>
      <w:r w:rsidR="00455B4E">
        <w:rPr>
          <w:rFonts w:hint="eastAsia"/>
        </w:rPr>
        <w:t>、集計結果を資料代として</w:t>
      </w:r>
      <w:r>
        <w:rPr>
          <w:rFonts w:hint="eastAsia"/>
        </w:rPr>
        <w:t>実費</w:t>
      </w:r>
      <w:r>
        <w:rPr>
          <w:rFonts w:hint="eastAsia"/>
        </w:rPr>
        <w:t>2,000</w:t>
      </w:r>
      <w:r>
        <w:rPr>
          <w:rFonts w:hint="eastAsia"/>
        </w:rPr>
        <w:t>円にて配布いたします。</w:t>
      </w:r>
    </w:p>
    <w:p w:rsidR="00A02D87" w:rsidRDefault="00455B4E" w:rsidP="006B242F">
      <w:pPr>
        <w:spacing w:line="340" w:lineRule="exact"/>
      </w:pPr>
      <w:r>
        <w:rPr>
          <w:rFonts w:hint="eastAsia"/>
        </w:rPr>
        <w:t>７．</w:t>
      </w:r>
      <w:r w:rsidR="00A02D87">
        <w:rPr>
          <w:rFonts w:hint="eastAsia"/>
        </w:rPr>
        <w:t>問い合わせ先</w:t>
      </w:r>
    </w:p>
    <w:p w:rsidR="00A02D87" w:rsidRPr="006A7D61" w:rsidRDefault="00E84871" w:rsidP="006B242F">
      <w:pPr>
        <w:spacing w:line="340" w:lineRule="exact"/>
      </w:pPr>
      <w:r>
        <w:rPr>
          <w:rFonts w:hint="eastAsia"/>
        </w:rPr>
        <w:t xml:space="preserve">　　</w:t>
      </w:r>
      <w:r w:rsidRPr="006A7D61">
        <w:rPr>
          <w:rFonts w:hint="eastAsia"/>
        </w:rPr>
        <w:t xml:space="preserve">　</w:t>
      </w:r>
      <w:r w:rsidR="00455B4E">
        <w:rPr>
          <w:rFonts w:hint="eastAsia"/>
        </w:rPr>
        <w:t>基礎地盤コンサルタンツ</w:t>
      </w:r>
      <w:r w:rsidRPr="006A7D61">
        <w:rPr>
          <w:rFonts w:hint="eastAsia"/>
        </w:rPr>
        <w:t>株式会社</w:t>
      </w:r>
      <w:r w:rsidR="00455B4E">
        <w:rPr>
          <w:rFonts w:hint="eastAsia"/>
        </w:rPr>
        <w:t xml:space="preserve">　環境事業部　野田典広</w:t>
      </w:r>
    </w:p>
    <w:p w:rsidR="00455B4E" w:rsidRDefault="00A02D87" w:rsidP="006B242F">
      <w:pPr>
        <w:spacing w:line="340" w:lineRule="exact"/>
      </w:pPr>
      <w:r w:rsidRPr="006A7D61">
        <w:rPr>
          <w:rFonts w:hint="eastAsia"/>
        </w:rPr>
        <w:t xml:space="preserve">　　　　</w:t>
      </w:r>
      <w:r w:rsidRPr="006A7D61">
        <w:rPr>
          <w:rFonts w:hint="eastAsia"/>
        </w:rPr>
        <w:t>TEL</w:t>
      </w:r>
      <w:r w:rsidR="00455B4E">
        <w:rPr>
          <w:rFonts w:hint="eastAsia"/>
        </w:rPr>
        <w:t>：</w:t>
      </w:r>
      <w:r w:rsidR="00624FD3">
        <w:rPr>
          <w:rFonts w:hint="eastAsia"/>
        </w:rPr>
        <w:t>04</w:t>
      </w:r>
      <w:r w:rsidR="00455B4E">
        <w:rPr>
          <w:rFonts w:hint="eastAsia"/>
        </w:rPr>
        <w:t>3</w:t>
      </w:r>
      <w:r w:rsidR="00455B4E">
        <w:t>-298-6310</w:t>
      </w:r>
      <w:r w:rsidR="00455B4E">
        <w:rPr>
          <w:rFonts w:hint="eastAsia"/>
        </w:rPr>
        <w:t xml:space="preserve">　携帯：</w:t>
      </w:r>
      <w:r w:rsidR="00455B4E">
        <w:rPr>
          <w:rFonts w:hint="eastAsia"/>
        </w:rPr>
        <w:t>090-9004-5774</w:t>
      </w:r>
    </w:p>
    <w:p w:rsidR="00A02D87" w:rsidRDefault="00A02D87" w:rsidP="00455B4E">
      <w:pPr>
        <w:spacing w:line="340" w:lineRule="exact"/>
      </w:pPr>
      <w:r w:rsidRPr="006A7D61">
        <w:rPr>
          <w:rFonts w:hint="eastAsia"/>
        </w:rPr>
        <w:t xml:space="preserve">　</w:t>
      </w:r>
      <w:r w:rsidR="00455B4E">
        <w:rPr>
          <w:rFonts w:hint="eastAsia"/>
        </w:rPr>
        <w:t xml:space="preserve">　　　</w:t>
      </w:r>
      <w:r w:rsidRPr="006A7D61">
        <w:rPr>
          <w:rFonts w:hint="eastAsia"/>
        </w:rPr>
        <w:t>FAX</w:t>
      </w:r>
      <w:r w:rsidR="00455B4E">
        <w:rPr>
          <w:rFonts w:hint="eastAsia"/>
        </w:rPr>
        <w:t>：</w:t>
      </w:r>
      <w:r w:rsidR="001F2A22">
        <w:rPr>
          <w:rFonts w:hint="eastAsia"/>
        </w:rPr>
        <w:t>04</w:t>
      </w:r>
      <w:r w:rsidR="00670470">
        <w:rPr>
          <w:rFonts w:hint="eastAsia"/>
        </w:rPr>
        <w:t>3</w:t>
      </w:r>
      <w:r w:rsidR="00670470">
        <w:t>-250-5129</w:t>
      </w:r>
      <w:r w:rsidR="00F27787">
        <w:rPr>
          <w:rFonts w:hint="eastAsia"/>
        </w:rPr>
        <w:t xml:space="preserve">　</w:t>
      </w:r>
      <w:r w:rsidR="001F2A22">
        <w:rPr>
          <w:rFonts w:hint="eastAsia"/>
        </w:rPr>
        <w:t xml:space="preserve">　</w:t>
      </w:r>
      <w:r w:rsidR="00F27787">
        <w:t>E</w:t>
      </w:r>
      <w:r w:rsidR="00005198">
        <w:rPr>
          <w:rFonts w:hint="eastAsia"/>
        </w:rPr>
        <w:t>m</w:t>
      </w:r>
      <w:r w:rsidR="001F2A22">
        <w:rPr>
          <w:rFonts w:hint="eastAsia"/>
        </w:rPr>
        <w:t>ail</w:t>
      </w:r>
      <w:r w:rsidR="00F27787">
        <w:t xml:space="preserve">: </w:t>
      </w:r>
      <w:hyperlink r:id="rId6" w:history="1">
        <w:r w:rsidR="00455B4E" w:rsidRPr="009D0CD6">
          <w:rPr>
            <w:rStyle w:val="a9"/>
          </w:rPr>
          <w:t>noda.norihiro@kiso.co.jp</w:t>
        </w:r>
      </w:hyperlink>
    </w:p>
    <w:p w:rsidR="00455B4E" w:rsidRPr="006A7D61" w:rsidRDefault="00455B4E" w:rsidP="00455B4E">
      <w:pPr>
        <w:spacing w:line="340" w:lineRule="exact"/>
      </w:pPr>
    </w:p>
    <w:p w:rsidR="00A02D87" w:rsidRPr="006A7D61" w:rsidRDefault="006A7D61" w:rsidP="006B242F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102870</wp:posOffset>
                </wp:positionV>
                <wp:extent cx="6209414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4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039B7D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8.1pt" to="502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" strokecolor="black [3213]" strokeweight=".5pt">
                <v:stroke dashstyle="longDashDotDot" joinstyle="miter"/>
              </v:line>
            </w:pict>
          </mc:Fallback>
        </mc:AlternateContent>
      </w:r>
    </w:p>
    <w:p w:rsidR="006A7D61" w:rsidRDefault="00455B4E" w:rsidP="006B242F">
      <w:pPr>
        <w:spacing w:line="340" w:lineRule="exact"/>
        <w:ind w:left="210" w:hangingChars="100" w:hanging="210"/>
      </w:pPr>
      <w:r>
        <w:rPr>
          <w:rFonts w:hint="eastAsia"/>
        </w:rPr>
        <w:t>＊お手数ですが、参加、不参加に係わらず次ページに</w:t>
      </w:r>
      <w:r w:rsidR="00A02D87">
        <w:rPr>
          <w:rFonts w:hint="eastAsia"/>
        </w:rPr>
        <w:t>ご記入の</w:t>
      </w:r>
      <w:r w:rsidR="00A02D87" w:rsidRPr="006A7D61">
        <w:rPr>
          <w:rFonts w:hint="eastAsia"/>
        </w:rPr>
        <w:t>上、</w:t>
      </w:r>
      <w:r>
        <w:rPr>
          <w:rFonts w:hint="eastAsia"/>
          <w:b/>
          <w:sz w:val="28"/>
          <w:szCs w:val="28"/>
          <w:u w:val="single"/>
        </w:rPr>
        <w:t>８</w:t>
      </w:r>
      <w:r w:rsidR="00A02D87" w:rsidRPr="006A7D61">
        <w:rPr>
          <w:rFonts w:hint="eastAsia"/>
          <w:b/>
          <w:sz w:val="28"/>
          <w:szCs w:val="28"/>
          <w:u w:val="single"/>
        </w:rPr>
        <w:t>月</w:t>
      </w:r>
      <w:r>
        <w:rPr>
          <w:rFonts w:hint="eastAsia"/>
          <w:b/>
          <w:sz w:val="28"/>
          <w:szCs w:val="28"/>
          <w:u w:val="single"/>
        </w:rPr>
        <w:t>７</w:t>
      </w:r>
      <w:r w:rsidR="006A7D61" w:rsidRPr="006A7D61">
        <w:rPr>
          <w:rFonts w:hint="eastAsia"/>
          <w:b/>
          <w:sz w:val="28"/>
          <w:szCs w:val="28"/>
          <w:u w:val="single"/>
        </w:rPr>
        <w:t>日（金</w:t>
      </w:r>
      <w:r w:rsidR="00A02D87" w:rsidRPr="006A7D61">
        <w:rPr>
          <w:rFonts w:hint="eastAsia"/>
          <w:b/>
          <w:sz w:val="28"/>
          <w:szCs w:val="28"/>
          <w:u w:val="single"/>
        </w:rPr>
        <w:t>曜日）</w:t>
      </w:r>
    </w:p>
    <w:p w:rsidR="00F321DF" w:rsidRDefault="00A02D87" w:rsidP="00F321DF">
      <w:pPr>
        <w:spacing w:line="340" w:lineRule="exact"/>
        <w:ind w:leftChars="100" w:left="210"/>
      </w:pPr>
      <w:r w:rsidRPr="006A7D61">
        <w:rPr>
          <w:rFonts w:hint="eastAsia"/>
        </w:rPr>
        <w:t>ま</w:t>
      </w:r>
      <w:r>
        <w:rPr>
          <w:rFonts w:hint="eastAsia"/>
        </w:rPr>
        <w:t>でに</w:t>
      </w:r>
      <w:r w:rsidR="00455B4E">
        <w:rPr>
          <w:rFonts w:hint="eastAsia"/>
        </w:rPr>
        <w:t>できるかぎり</w:t>
      </w:r>
      <w:r w:rsidR="001F2A22">
        <w:rPr>
          <w:rFonts w:hint="eastAsia"/>
        </w:rPr>
        <w:t>E</w:t>
      </w:r>
      <w:r w:rsidR="00005198">
        <w:rPr>
          <w:rFonts w:hint="eastAsia"/>
        </w:rPr>
        <w:t>m</w:t>
      </w:r>
      <w:r w:rsidR="001F2A22">
        <w:rPr>
          <w:rFonts w:hint="eastAsia"/>
        </w:rPr>
        <w:t>ail</w:t>
      </w:r>
      <w:r w:rsidR="00455B4E">
        <w:rPr>
          <w:rFonts w:hint="eastAsia"/>
        </w:rPr>
        <w:t>、または</w:t>
      </w:r>
      <w:r w:rsidR="00455B4E">
        <w:rPr>
          <w:rFonts w:hint="eastAsia"/>
        </w:rPr>
        <w:t>FAX</w:t>
      </w:r>
      <w:r>
        <w:rPr>
          <w:rFonts w:hint="eastAsia"/>
        </w:rPr>
        <w:t>にて</w:t>
      </w:r>
      <w:r w:rsidR="00F321DF">
        <w:rPr>
          <w:rFonts w:hint="eastAsia"/>
        </w:rPr>
        <w:t>ご連絡</w:t>
      </w:r>
      <w:r>
        <w:rPr>
          <w:rFonts w:hint="eastAsia"/>
        </w:rPr>
        <w:t>をお願い致します。</w:t>
      </w:r>
    </w:p>
    <w:p w:rsidR="00455B4E" w:rsidRDefault="00455B4E">
      <w:pPr>
        <w:widowControl/>
        <w:jc w:val="left"/>
      </w:pPr>
      <w:r>
        <w:br w:type="page"/>
      </w:r>
    </w:p>
    <w:p w:rsidR="00F321DF" w:rsidRDefault="00F321DF" w:rsidP="00F27787">
      <w:pPr>
        <w:spacing w:line="340" w:lineRule="exact"/>
        <w:ind w:leftChars="100" w:left="210" w:firstLineChars="100" w:firstLine="210"/>
      </w:pPr>
    </w:p>
    <w:p w:rsidR="00A02D87" w:rsidRPr="00455B4E" w:rsidRDefault="00A02D87" w:rsidP="00570F16">
      <w:pPr>
        <w:spacing w:line="340" w:lineRule="exact"/>
        <w:ind w:firstLineChars="100" w:firstLine="280"/>
        <w:rPr>
          <w:sz w:val="28"/>
          <w:szCs w:val="28"/>
        </w:rPr>
      </w:pPr>
      <w:r w:rsidRPr="00455B4E">
        <w:rPr>
          <w:rFonts w:hint="eastAsia"/>
          <w:sz w:val="28"/>
          <w:szCs w:val="28"/>
        </w:rPr>
        <w:t>宛先：</w:t>
      </w:r>
      <w:r w:rsidR="00455B4E" w:rsidRPr="00455B4E">
        <w:rPr>
          <w:rFonts w:hint="eastAsia"/>
          <w:sz w:val="28"/>
          <w:szCs w:val="28"/>
        </w:rPr>
        <w:t>基礎地盤コンサルタンツ</w:t>
      </w:r>
      <w:r w:rsidR="001F2A22" w:rsidRPr="00455B4E">
        <w:rPr>
          <w:rFonts w:hint="eastAsia"/>
          <w:sz w:val="28"/>
          <w:szCs w:val="28"/>
        </w:rPr>
        <w:t>㈱</w:t>
      </w:r>
      <w:r w:rsidR="001F2A22" w:rsidRPr="00455B4E">
        <w:rPr>
          <w:rFonts w:hint="eastAsia"/>
          <w:sz w:val="28"/>
          <w:szCs w:val="28"/>
        </w:rPr>
        <w:t xml:space="preserve"> </w:t>
      </w:r>
      <w:r w:rsidR="00455B4E" w:rsidRPr="00455B4E">
        <w:rPr>
          <w:rFonts w:hint="eastAsia"/>
          <w:sz w:val="28"/>
          <w:szCs w:val="28"/>
        </w:rPr>
        <w:t>野田典広</w:t>
      </w:r>
    </w:p>
    <w:p w:rsidR="00455B4E" w:rsidRDefault="00455B4E" w:rsidP="00570F16">
      <w:pPr>
        <w:spacing w:line="340" w:lineRule="exact"/>
        <w:ind w:firstLineChars="100" w:firstLine="280"/>
        <w:rPr>
          <w:sz w:val="28"/>
          <w:szCs w:val="28"/>
        </w:rPr>
      </w:pPr>
      <w:r w:rsidRPr="00455B4E">
        <w:rPr>
          <w:rFonts w:hint="eastAsia"/>
          <w:sz w:val="28"/>
          <w:szCs w:val="28"/>
        </w:rPr>
        <w:t>n</w:t>
      </w:r>
      <w:r w:rsidRPr="00455B4E">
        <w:rPr>
          <w:sz w:val="28"/>
          <w:szCs w:val="28"/>
        </w:rPr>
        <w:t>oda.norihiro@kiso.co.jp  FAX</w:t>
      </w:r>
      <w:r w:rsidRPr="00455B4E">
        <w:rPr>
          <w:rFonts w:hint="eastAsia"/>
          <w:sz w:val="28"/>
          <w:szCs w:val="28"/>
        </w:rPr>
        <w:t>：</w:t>
      </w:r>
      <w:r w:rsidRPr="00455B4E">
        <w:rPr>
          <w:rFonts w:hint="eastAsia"/>
          <w:sz w:val="28"/>
          <w:szCs w:val="28"/>
        </w:rPr>
        <w:t>043-250-5129</w:t>
      </w:r>
    </w:p>
    <w:p w:rsidR="00455B4E" w:rsidRPr="00455B4E" w:rsidRDefault="00455B4E" w:rsidP="00570F16">
      <w:pPr>
        <w:spacing w:line="340" w:lineRule="exact"/>
        <w:ind w:firstLineChars="100" w:firstLine="280"/>
        <w:rPr>
          <w:sz w:val="28"/>
          <w:szCs w:val="28"/>
        </w:rPr>
      </w:pPr>
    </w:p>
    <w:p w:rsidR="00A02D87" w:rsidRDefault="00A02D87" w:rsidP="00286389">
      <w:pPr>
        <w:spacing w:beforeLines="50" w:before="180" w:line="340" w:lineRule="exact"/>
        <w:rPr>
          <w:u w:val="single"/>
        </w:rPr>
      </w:pPr>
      <w:r>
        <w:rPr>
          <w:rFonts w:hint="eastAsia"/>
        </w:rPr>
        <w:t xml:space="preserve"> </w:t>
      </w:r>
      <w:r w:rsidRPr="00221CC2">
        <w:rPr>
          <w:rFonts w:hint="eastAsia"/>
          <w:sz w:val="24"/>
          <w:szCs w:val="24"/>
        </w:rPr>
        <w:t xml:space="preserve"> </w:t>
      </w:r>
      <w:r w:rsidRPr="00221CC2">
        <w:rPr>
          <w:rFonts w:hint="eastAsia"/>
          <w:sz w:val="28"/>
          <w:szCs w:val="28"/>
        </w:rPr>
        <w:t>貴社名</w:t>
      </w:r>
      <w:r>
        <w:rPr>
          <w:rFonts w:hint="eastAsia"/>
        </w:rPr>
        <w:t>：</w:t>
      </w:r>
      <w:r w:rsidR="006A7D61" w:rsidRPr="006A7D61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221CC2" w:rsidRDefault="00221CC2" w:rsidP="00286389">
      <w:pPr>
        <w:spacing w:beforeLines="50" w:before="180" w:line="340" w:lineRule="exact"/>
      </w:pP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第</w:t>
      </w:r>
      <w:r w:rsidR="00455B4E">
        <w:rPr>
          <w:rFonts w:hint="eastAsia"/>
          <w:b/>
        </w:rPr>
        <w:t>41</w:t>
      </w:r>
      <w:r w:rsidRPr="003E32A8">
        <w:rPr>
          <w:rFonts w:hint="eastAsia"/>
          <w:b/>
        </w:rPr>
        <w:t>回クロスチェックに、　参加する　　参加しない（いずれかを○で囲んでください）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＜参加される場合、さらに下記にご記入ください＞</w:t>
      </w:r>
    </w:p>
    <w:p w:rsidR="00455B4E" w:rsidRDefault="00455B4E" w:rsidP="006B242F">
      <w:pPr>
        <w:spacing w:line="340" w:lineRule="exact"/>
      </w:pPr>
    </w:p>
    <w:p w:rsidR="00221CC2" w:rsidRDefault="00221CC2" w:rsidP="00221CC2">
      <w:pPr>
        <w:spacing w:line="500" w:lineRule="exact"/>
        <w:rPr>
          <w:sz w:val="28"/>
          <w:szCs w:val="28"/>
          <w:u w:val="single"/>
        </w:rPr>
      </w:pPr>
      <w:r w:rsidRPr="00221CC2">
        <w:rPr>
          <w:rFonts w:hint="eastAsia"/>
          <w:sz w:val="26"/>
          <w:szCs w:val="26"/>
        </w:rPr>
        <w:t xml:space="preserve">　</w:t>
      </w:r>
      <w:r w:rsidR="00A02D87" w:rsidRPr="00221CC2">
        <w:rPr>
          <w:rFonts w:hint="eastAsia"/>
          <w:sz w:val="28"/>
          <w:szCs w:val="28"/>
        </w:rPr>
        <w:t>試料の送付先住所：</w:t>
      </w:r>
      <w:r w:rsidR="00A02D87" w:rsidRPr="00221CC2">
        <w:rPr>
          <w:rFonts w:hint="eastAsia"/>
          <w:sz w:val="28"/>
          <w:szCs w:val="28"/>
          <w:u w:val="single"/>
        </w:rPr>
        <w:t xml:space="preserve">〒　　　－　　　　</w:t>
      </w:r>
    </w:p>
    <w:p w:rsidR="00A02D87" w:rsidRPr="00221CC2" w:rsidRDefault="00A02D87" w:rsidP="00221CC2">
      <w:pPr>
        <w:spacing w:line="500" w:lineRule="exact"/>
        <w:ind w:firstLineChars="600" w:firstLine="1680"/>
        <w:rPr>
          <w:sz w:val="28"/>
          <w:szCs w:val="28"/>
        </w:rPr>
      </w:pPr>
      <w:r w:rsidRPr="00221CC2">
        <w:rPr>
          <w:rFonts w:hint="eastAsia"/>
          <w:sz w:val="28"/>
          <w:szCs w:val="28"/>
        </w:rPr>
        <w:t>千葉県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A02D87" w:rsidRPr="00221CC2" w:rsidRDefault="00221CC2" w:rsidP="00221CC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A02D87" w:rsidRPr="00221CC2">
        <w:rPr>
          <w:rFonts w:hint="eastAsia"/>
          <w:sz w:val="28"/>
          <w:szCs w:val="28"/>
        </w:rPr>
        <w:t>部署：</w:t>
      </w:r>
      <w:r w:rsidR="00A02D87" w:rsidRPr="00221CC2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A02D87" w:rsidRPr="00221CC2">
        <w:rPr>
          <w:rFonts w:hint="eastAsia"/>
          <w:sz w:val="28"/>
          <w:szCs w:val="28"/>
          <w:u w:val="single"/>
        </w:rPr>
        <w:t xml:space="preserve"> </w:t>
      </w:r>
      <w:r w:rsidR="00A02D87" w:rsidRPr="00221CC2">
        <w:rPr>
          <w:rFonts w:hint="eastAsia"/>
          <w:sz w:val="28"/>
          <w:szCs w:val="28"/>
          <w:u w:val="single"/>
        </w:rPr>
        <w:t xml:space="preserve">　</w:t>
      </w:r>
    </w:p>
    <w:p w:rsidR="00A02D87" w:rsidRPr="00221CC2" w:rsidRDefault="00221CC2" w:rsidP="00221CC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A02D87" w:rsidRPr="00221CC2">
        <w:rPr>
          <w:rFonts w:hint="eastAsia"/>
          <w:sz w:val="28"/>
          <w:szCs w:val="28"/>
        </w:rPr>
        <w:t>ご担当者名：</w:t>
      </w:r>
      <w:r w:rsidR="00A02D87" w:rsidRPr="00221CC2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A02D87" w:rsidRPr="00221CC2">
        <w:rPr>
          <w:rFonts w:hint="eastAsia"/>
          <w:sz w:val="28"/>
          <w:szCs w:val="28"/>
          <w:u w:val="single"/>
        </w:rPr>
        <w:t xml:space="preserve"> </w:t>
      </w:r>
      <w:r w:rsidR="00A02D87" w:rsidRPr="00221CC2">
        <w:rPr>
          <w:rFonts w:hint="eastAsia"/>
          <w:sz w:val="28"/>
          <w:szCs w:val="28"/>
          <w:u w:val="single"/>
        </w:rPr>
        <w:t xml:space="preserve">　</w:t>
      </w:r>
    </w:p>
    <w:p w:rsidR="00A02D87" w:rsidRPr="00221CC2" w:rsidRDefault="00221CC2" w:rsidP="00221CC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="00A02D87" w:rsidRPr="00221CC2">
        <w:rPr>
          <w:rFonts w:hint="eastAsia"/>
          <w:sz w:val="28"/>
          <w:szCs w:val="28"/>
        </w:rPr>
        <w:t>TEL</w:t>
      </w:r>
      <w:r w:rsidR="00A02D87" w:rsidRPr="00221CC2">
        <w:rPr>
          <w:rFonts w:hint="eastAsia"/>
          <w:sz w:val="28"/>
          <w:szCs w:val="28"/>
        </w:rPr>
        <w:t>：</w:t>
      </w:r>
      <w:r w:rsidR="00A02D87" w:rsidRPr="00221CC2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A02D87" w:rsidRPr="00221CC2" w:rsidRDefault="00221CC2" w:rsidP="00221CC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="00A02D87" w:rsidRPr="00221CC2">
        <w:rPr>
          <w:rFonts w:hint="eastAsia"/>
          <w:sz w:val="28"/>
          <w:szCs w:val="28"/>
        </w:rPr>
        <w:t>FAX</w:t>
      </w:r>
      <w:r w:rsidR="00A02D87" w:rsidRPr="00221CC2">
        <w:rPr>
          <w:rFonts w:hint="eastAsia"/>
          <w:sz w:val="28"/>
          <w:szCs w:val="28"/>
        </w:rPr>
        <w:t>：</w:t>
      </w:r>
      <w:r w:rsidR="00A02D87" w:rsidRPr="00221CC2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A02D87" w:rsidRPr="00221CC2">
        <w:rPr>
          <w:rFonts w:hint="eastAsia"/>
          <w:sz w:val="28"/>
          <w:szCs w:val="28"/>
          <w:u w:val="single"/>
        </w:rPr>
        <w:t xml:space="preserve"> </w:t>
      </w:r>
    </w:p>
    <w:p w:rsidR="0062065C" w:rsidRDefault="00A02D87" w:rsidP="00221CC2">
      <w:pPr>
        <w:spacing w:line="500" w:lineRule="exact"/>
        <w:ind w:firstLineChars="600" w:firstLine="1680"/>
        <w:rPr>
          <w:sz w:val="28"/>
          <w:szCs w:val="28"/>
          <w:u w:val="single"/>
        </w:rPr>
      </w:pPr>
      <w:r w:rsidRPr="00221CC2">
        <w:rPr>
          <w:rFonts w:hint="eastAsia"/>
          <w:sz w:val="28"/>
          <w:szCs w:val="28"/>
        </w:rPr>
        <w:t>Email</w:t>
      </w:r>
      <w:r w:rsidRPr="00221CC2">
        <w:rPr>
          <w:rFonts w:hint="eastAsia"/>
          <w:sz w:val="28"/>
          <w:szCs w:val="28"/>
        </w:rPr>
        <w:t>：</w:t>
      </w:r>
      <w:r w:rsidR="00221CC2">
        <w:rPr>
          <w:rFonts w:hint="eastAsia"/>
          <w:sz w:val="28"/>
          <w:szCs w:val="28"/>
          <w:u w:val="single"/>
        </w:rPr>
        <w:t xml:space="preserve">　　　　　　　　　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221CC2" w:rsidRDefault="00221CC2" w:rsidP="00221CC2">
      <w:pPr>
        <w:spacing w:line="500" w:lineRule="exact"/>
        <w:ind w:firstLineChars="600" w:firstLine="1680"/>
        <w:rPr>
          <w:sz w:val="28"/>
          <w:szCs w:val="28"/>
          <w:u w:val="single"/>
        </w:rPr>
      </w:pPr>
    </w:p>
    <w:p w:rsidR="00221CC2" w:rsidRDefault="00221CC2" w:rsidP="00221CC2">
      <w:pPr>
        <w:spacing w:line="500" w:lineRule="exact"/>
        <w:rPr>
          <w:sz w:val="24"/>
          <w:szCs w:val="24"/>
        </w:rPr>
      </w:pPr>
      <w:r w:rsidRPr="00221CC2">
        <w:rPr>
          <w:rFonts w:hint="eastAsia"/>
          <w:sz w:val="24"/>
          <w:szCs w:val="24"/>
        </w:rPr>
        <w:t>メールにて連絡の場合、受け取りの返信をいたします。</w:t>
      </w:r>
      <w:r w:rsidRPr="00221CC2">
        <w:rPr>
          <w:rFonts w:hint="eastAsia"/>
          <w:sz w:val="24"/>
          <w:szCs w:val="24"/>
        </w:rPr>
        <w:t>FAX</w:t>
      </w:r>
      <w:r w:rsidRPr="00221CC2">
        <w:rPr>
          <w:rFonts w:hint="eastAsia"/>
          <w:sz w:val="24"/>
          <w:szCs w:val="24"/>
        </w:rPr>
        <w:t>の場合、返信は致しません。</w:t>
      </w:r>
    </w:p>
    <w:p w:rsidR="00670470" w:rsidRDefault="00670470" w:rsidP="00221CC2">
      <w:pPr>
        <w:spacing w:line="500" w:lineRule="exact"/>
        <w:rPr>
          <w:sz w:val="24"/>
          <w:szCs w:val="24"/>
        </w:rPr>
      </w:pPr>
    </w:p>
    <w:p w:rsidR="00670470" w:rsidRPr="00221CC2" w:rsidRDefault="00670470" w:rsidP="00670470">
      <w:pPr>
        <w:spacing w:line="50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＜以上＞</w:t>
      </w:r>
      <w:bookmarkStart w:id="0" w:name="_GoBack"/>
      <w:bookmarkEnd w:id="0"/>
    </w:p>
    <w:sectPr w:rsidR="00670470" w:rsidRPr="00221CC2" w:rsidSect="00221CC2">
      <w:pgSz w:w="11906" w:h="16838"/>
      <w:pgMar w:top="1418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64" w:rsidRDefault="00167E64" w:rsidP="00DC5AA1">
      <w:r>
        <w:separator/>
      </w:r>
    </w:p>
  </w:endnote>
  <w:endnote w:type="continuationSeparator" w:id="0">
    <w:p w:rsidR="00167E64" w:rsidRDefault="00167E64" w:rsidP="00DC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64" w:rsidRDefault="00167E64" w:rsidP="00DC5AA1">
      <w:r>
        <w:separator/>
      </w:r>
    </w:p>
  </w:footnote>
  <w:footnote w:type="continuationSeparator" w:id="0">
    <w:p w:rsidR="00167E64" w:rsidRDefault="00167E64" w:rsidP="00DC5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24"/>
    <w:rsid w:val="00000200"/>
    <w:rsid w:val="000005DB"/>
    <w:rsid w:val="0000066F"/>
    <w:rsid w:val="00000C75"/>
    <w:rsid w:val="00001978"/>
    <w:rsid w:val="00002C24"/>
    <w:rsid w:val="00002ECE"/>
    <w:rsid w:val="0000371C"/>
    <w:rsid w:val="00003999"/>
    <w:rsid w:val="00005198"/>
    <w:rsid w:val="00005328"/>
    <w:rsid w:val="0000559B"/>
    <w:rsid w:val="00006755"/>
    <w:rsid w:val="000100EB"/>
    <w:rsid w:val="00012B70"/>
    <w:rsid w:val="00012EFC"/>
    <w:rsid w:val="000170AB"/>
    <w:rsid w:val="000224A5"/>
    <w:rsid w:val="0002295A"/>
    <w:rsid w:val="000246CA"/>
    <w:rsid w:val="00024FE5"/>
    <w:rsid w:val="00025DC8"/>
    <w:rsid w:val="00026F0F"/>
    <w:rsid w:val="00027BD9"/>
    <w:rsid w:val="00027D55"/>
    <w:rsid w:val="00030CD8"/>
    <w:rsid w:val="00033AA1"/>
    <w:rsid w:val="00037181"/>
    <w:rsid w:val="000400D4"/>
    <w:rsid w:val="00041432"/>
    <w:rsid w:val="0004179C"/>
    <w:rsid w:val="00043A9D"/>
    <w:rsid w:val="00051299"/>
    <w:rsid w:val="000531F3"/>
    <w:rsid w:val="00053E90"/>
    <w:rsid w:val="0005440E"/>
    <w:rsid w:val="00054CED"/>
    <w:rsid w:val="0005538C"/>
    <w:rsid w:val="0005582D"/>
    <w:rsid w:val="00056F75"/>
    <w:rsid w:val="00057789"/>
    <w:rsid w:val="00060B52"/>
    <w:rsid w:val="00060EA4"/>
    <w:rsid w:val="00060EAC"/>
    <w:rsid w:val="00061BA3"/>
    <w:rsid w:val="00061D5B"/>
    <w:rsid w:val="00061F24"/>
    <w:rsid w:val="0006208C"/>
    <w:rsid w:val="0006220D"/>
    <w:rsid w:val="00065E9A"/>
    <w:rsid w:val="00066236"/>
    <w:rsid w:val="00066A06"/>
    <w:rsid w:val="000677B2"/>
    <w:rsid w:val="00067A94"/>
    <w:rsid w:val="000716B8"/>
    <w:rsid w:val="00071BA6"/>
    <w:rsid w:val="00071ECB"/>
    <w:rsid w:val="0007211F"/>
    <w:rsid w:val="00073320"/>
    <w:rsid w:val="0007364F"/>
    <w:rsid w:val="000738F4"/>
    <w:rsid w:val="00074DCD"/>
    <w:rsid w:val="00074DD8"/>
    <w:rsid w:val="00075C7E"/>
    <w:rsid w:val="00076023"/>
    <w:rsid w:val="00077C65"/>
    <w:rsid w:val="00077E72"/>
    <w:rsid w:val="0008036E"/>
    <w:rsid w:val="00080571"/>
    <w:rsid w:val="000824B7"/>
    <w:rsid w:val="000837E9"/>
    <w:rsid w:val="00083EE8"/>
    <w:rsid w:val="0008445A"/>
    <w:rsid w:val="000857EB"/>
    <w:rsid w:val="00085EF1"/>
    <w:rsid w:val="00087434"/>
    <w:rsid w:val="000900D5"/>
    <w:rsid w:val="000927A6"/>
    <w:rsid w:val="00094432"/>
    <w:rsid w:val="00096A08"/>
    <w:rsid w:val="000A1465"/>
    <w:rsid w:val="000A15CC"/>
    <w:rsid w:val="000A3999"/>
    <w:rsid w:val="000A4189"/>
    <w:rsid w:val="000A748D"/>
    <w:rsid w:val="000A7533"/>
    <w:rsid w:val="000A7EA7"/>
    <w:rsid w:val="000B1151"/>
    <w:rsid w:val="000B11FD"/>
    <w:rsid w:val="000B6138"/>
    <w:rsid w:val="000B7C5F"/>
    <w:rsid w:val="000C00CB"/>
    <w:rsid w:val="000C0316"/>
    <w:rsid w:val="000C21A0"/>
    <w:rsid w:val="000C2D43"/>
    <w:rsid w:val="000C4612"/>
    <w:rsid w:val="000C6C69"/>
    <w:rsid w:val="000C6FA7"/>
    <w:rsid w:val="000D0D51"/>
    <w:rsid w:val="000D1F94"/>
    <w:rsid w:val="000D25C4"/>
    <w:rsid w:val="000D2F1F"/>
    <w:rsid w:val="000D2F43"/>
    <w:rsid w:val="000D3039"/>
    <w:rsid w:val="000D36CE"/>
    <w:rsid w:val="000D4143"/>
    <w:rsid w:val="000D4E82"/>
    <w:rsid w:val="000D4F53"/>
    <w:rsid w:val="000D5B25"/>
    <w:rsid w:val="000D5D2C"/>
    <w:rsid w:val="000D7537"/>
    <w:rsid w:val="000E0D3C"/>
    <w:rsid w:val="000E197D"/>
    <w:rsid w:val="000E21A3"/>
    <w:rsid w:val="000E3278"/>
    <w:rsid w:val="000E3C77"/>
    <w:rsid w:val="000E44F0"/>
    <w:rsid w:val="000F1E39"/>
    <w:rsid w:val="000F2191"/>
    <w:rsid w:val="000F43F1"/>
    <w:rsid w:val="000F4611"/>
    <w:rsid w:val="000F5916"/>
    <w:rsid w:val="000F72B0"/>
    <w:rsid w:val="000F7C27"/>
    <w:rsid w:val="0010345E"/>
    <w:rsid w:val="0010401C"/>
    <w:rsid w:val="00104A40"/>
    <w:rsid w:val="00105267"/>
    <w:rsid w:val="0010535B"/>
    <w:rsid w:val="0010562B"/>
    <w:rsid w:val="00106815"/>
    <w:rsid w:val="00107234"/>
    <w:rsid w:val="00107C33"/>
    <w:rsid w:val="001112F2"/>
    <w:rsid w:val="00111BC0"/>
    <w:rsid w:val="00112E68"/>
    <w:rsid w:val="00113BBF"/>
    <w:rsid w:val="001153DC"/>
    <w:rsid w:val="00115460"/>
    <w:rsid w:val="00115621"/>
    <w:rsid w:val="001164D9"/>
    <w:rsid w:val="001172CA"/>
    <w:rsid w:val="00117BA8"/>
    <w:rsid w:val="00120012"/>
    <w:rsid w:val="001208AC"/>
    <w:rsid w:val="0012200E"/>
    <w:rsid w:val="001226CA"/>
    <w:rsid w:val="001232B7"/>
    <w:rsid w:val="00126DA6"/>
    <w:rsid w:val="00127D31"/>
    <w:rsid w:val="001305BE"/>
    <w:rsid w:val="00132270"/>
    <w:rsid w:val="00133712"/>
    <w:rsid w:val="00136CB7"/>
    <w:rsid w:val="0013799F"/>
    <w:rsid w:val="0014065F"/>
    <w:rsid w:val="00141417"/>
    <w:rsid w:val="0014170B"/>
    <w:rsid w:val="001420C3"/>
    <w:rsid w:val="00142C39"/>
    <w:rsid w:val="00142FF0"/>
    <w:rsid w:val="00143FD8"/>
    <w:rsid w:val="00144C1C"/>
    <w:rsid w:val="001455E1"/>
    <w:rsid w:val="001477DD"/>
    <w:rsid w:val="00154D2F"/>
    <w:rsid w:val="0015584C"/>
    <w:rsid w:val="00156BB7"/>
    <w:rsid w:val="00157AAC"/>
    <w:rsid w:val="001619F6"/>
    <w:rsid w:val="00165AE1"/>
    <w:rsid w:val="001671F7"/>
    <w:rsid w:val="00167E64"/>
    <w:rsid w:val="0017103F"/>
    <w:rsid w:val="00171323"/>
    <w:rsid w:val="00171FA5"/>
    <w:rsid w:val="001724E2"/>
    <w:rsid w:val="001725F9"/>
    <w:rsid w:val="0017277A"/>
    <w:rsid w:val="00172BFA"/>
    <w:rsid w:val="00173830"/>
    <w:rsid w:val="00173F9A"/>
    <w:rsid w:val="00173FE4"/>
    <w:rsid w:val="001743FD"/>
    <w:rsid w:val="00174FBE"/>
    <w:rsid w:val="001755E0"/>
    <w:rsid w:val="00176AC5"/>
    <w:rsid w:val="001779E0"/>
    <w:rsid w:val="001817C3"/>
    <w:rsid w:val="001828F2"/>
    <w:rsid w:val="00182F2A"/>
    <w:rsid w:val="00183E6F"/>
    <w:rsid w:val="00184446"/>
    <w:rsid w:val="00184A50"/>
    <w:rsid w:val="00184DE3"/>
    <w:rsid w:val="0018651A"/>
    <w:rsid w:val="00192D85"/>
    <w:rsid w:val="00193668"/>
    <w:rsid w:val="001939E8"/>
    <w:rsid w:val="00193F26"/>
    <w:rsid w:val="00194633"/>
    <w:rsid w:val="00195385"/>
    <w:rsid w:val="00195930"/>
    <w:rsid w:val="00195C80"/>
    <w:rsid w:val="001960DB"/>
    <w:rsid w:val="00196859"/>
    <w:rsid w:val="001A1E51"/>
    <w:rsid w:val="001A282E"/>
    <w:rsid w:val="001A3AFB"/>
    <w:rsid w:val="001A4589"/>
    <w:rsid w:val="001A5B95"/>
    <w:rsid w:val="001A5DF4"/>
    <w:rsid w:val="001A7FD1"/>
    <w:rsid w:val="001B05CB"/>
    <w:rsid w:val="001B1E1B"/>
    <w:rsid w:val="001B27FC"/>
    <w:rsid w:val="001B2D47"/>
    <w:rsid w:val="001B2E01"/>
    <w:rsid w:val="001B3670"/>
    <w:rsid w:val="001B5AE8"/>
    <w:rsid w:val="001B6755"/>
    <w:rsid w:val="001B6D3B"/>
    <w:rsid w:val="001C0692"/>
    <w:rsid w:val="001C2A81"/>
    <w:rsid w:val="001C31BF"/>
    <w:rsid w:val="001C6965"/>
    <w:rsid w:val="001D00A5"/>
    <w:rsid w:val="001D0C1B"/>
    <w:rsid w:val="001D1242"/>
    <w:rsid w:val="001D12D1"/>
    <w:rsid w:val="001D181E"/>
    <w:rsid w:val="001D21F0"/>
    <w:rsid w:val="001D242C"/>
    <w:rsid w:val="001D382A"/>
    <w:rsid w:val="001D4083"/>
    <w:rsid w:val="001D4D39"/>
    <w:rsid w:val="001D60C7"/>
    <w:rsid w:val="001E006A"/>
    <w:rsid w:val="001E06C5"/>
    <w:rsid w:val="001E1AB0"/>
    <w:rsid w:val="001E336D"/>
    <w:rsid w:val="001E3CAC"/>
    <w:rsid w:val="001E423C"/>
    <w:rsid w:val="001E5C81"/>
    <w:rsid w:val="001E6F3B"/>
    <w:rsid w:val="001E7477"/>
    <w:rsid w:val="001F02F6"/>
    <w:rsid w:val="001F084E"/>
    <w:rsid w:val="001F1094"/>
    <w:rsid w:val="001F1ABE"/>
    <w:rsid w:val="001F2A22"/>
    <w:rsid w:val="001F328E"/>
    <w:rsid w:val="001F39A0"/>
    <w:rsid w:val="001F6138"/>
    <w:rsid w:val="001F7068"/>
    <w:rsid w:val="001F7F51"/>
    <w:rsid w:val="00200193"/>
    <w:rsid w:val="00200C15"/>
    <w:rsid w:val="00202239"/>
    <w:rsid w:val="002032BB"/>
    <w:rsid w:val="0020344E"/>
    <w:rsid w:val="00203EDF"/>
    <w:rsid w:val="0020487E"/>
    <w:rsid w:val="00204D9C"/>
    <w:rsid w:val="0020532B"/>
    <w:rsid w:val="00207170"/>
    <w:rsid w:val="0021169B"/>
    <w:rsid w:val="00211E42"/>
    <w:rsid w:val="0021427C"/>
    <w:rsid w:val="002148DF"/>
    <w:rsid w:val="00214A23"/>
    <w:rsid w:val="0021515B"/>
    <w:rsid w:val="0021683F"/>
    <w:rsid w:val="00217047"/>
    <w:rsid w:val="002202E7"/>
    <w:rsid w:val="00220348"/>
    <w:rsid w:val="00221CC2"/>
    <w:rsid w:val="00223F8D"/>
    <w:rsid w:val="00224080"/>
    <w:rsid w:val="002265B5"/>
    <w:rsid w:val="00230225"/>
    <w:rsid w:val="00231EDA"/>
    <w:rsid w:val="00234554"/>
    <w:rsid w:val="00235F3E"/>
    <w:rsid w:val="002361FE"/>
    <w:rsid w:val="00240CC7"/>
    <w:rsid w:val="0024197C"/>
    <w:rsid w:val="00241E97"/>
    <w:rsid w:val="00241FBD"/>
    <w:rsid w:val="002433FE"/>
    <w:rsid w:val="002449F7"/>
    <w:rsid w:val="00245783"/>
    <w:rsid w:val="00246AC0"/>
    <w:rsid w:val="0024725B"/>
    <w:rsid w:val="0025114E"/>
    <w:rsid w:val="00254687"/>
    <w:rsid w:val="0025479F"/>
    <w:rsid w:val="002550F7"/>
    <w:rsid w:val="00257F31"/>
    <w:rsid w:val="002616D5"/>
    <w:rsid w:val="00261EF5"/>
    <w:rsid w:val="00262866"/>
    <w:rsid w:val="00262EC8"/>
    <w:rsid w:val="00263173"/>
    <w:rsid w:val="002635E9"/>
    <w:rsid w:val="002644FB"/>
    <w:rsid w:val="0026551D"/>
    <w:rsid w:val="002669E6"/>
    <w:rsid w:val="00267BAE"/>
    <w:rsid w:val="00270E51"/>
    <w:rsid w:val="00272D2C"/>
    <w:rsid w:val="002742D6"/>
    <w:rsid w:val="002753C3"/>
    <w:rsid w:val="00275517"/>
    <w:rsid w:val="002765BE"/>
    <w:rsid w:val="0028065F"/>
    <w:rsid w:val="00282CD5"/>
    <w:rsid w:val="0028421E"/>
    <w:rsid w:val="00286389"/>
    <w:rsid w:val="002872D8"/>
    <w:rsid w:val="00287B1F"/>
    <w:rsid w:val="00290046"/>
    <w:rsid w:val="00292336"/>
    <w:rsid w:val="002938D6"/>
    <w:rsid w:val="00293A3C"/>
    <w:rsid w:val="002A058C"/>
    <w:rsid w:val="002A0D36"/>
    <w:rsid w:val="002A214B"/>
    <w:rsid w:val="002A2ED7"/>
    <w:rsid w:val="002A3C07"/>
    <w:rsid w:val="002A695E"/>
    <w:rsid w:val="002A7938"/>
    <w:rsid w:val="002B0B6B"/>
    <w:rsid w:val="002B0C6C"/>
    <w:rsid w:val="002B2ECF"/>
    <w:rsid w:val="002B35C1"/>
    <w:rsid w:val="002B36B8"/>
    <w:rsid w:val="002B3AB9"/>
    <w:rsid w:val="002B4A4A"/>
    <w:rsid w:val="002B4ABA"/>
    <w:rsid w:val="002B5009"/>
    <w:rsid w:val="002B7A17"/>
    <w:rsid w:val="002C0C19"/>
    <w:rsid w:val="002C3402"/>
    <w:rsid w:val="002C5B7F"/>
    <w:rsid w:val="002C69D3"/>
    <w:rsid w:val="002C75FB"/>
    <w:rsid w:val="002C77FB"/>
    <w:rsid w:val="002C7C9E"/>
    <w:rsid w:val="002D191F"/>
    <w:rsid w:val="002D28F1"/>
    <w:rsid w:val="002D322C"/>
    <w:rsid w:val="002D63D7"/>
    <w:rsid w:val="002D6658"/>
    <w:rsid w:val="002D6EC3"/>
    <w:rsid w:val="002D7184"/>
    <w:rsid w:val="002D75C7"/>
    <w:rsid w:val="002E17A4"/>
    <w:rsid w:val="002E211D"/>
    <w:rsid w:val="002E2EF4"/>
    <w:rsid w:val="002E3492"/>
    <w:rsid w:val="002E38E3"/>
    <w:rsid w:val="002E3F05"/>
    <w:rsid w:val="002E548F"/>
    <w:rsid w:val="002E7420"/>
    <w:rsid w:val="002F00BF"/>
    <w:rsid w:val="002F0552"/>
    <w:rsid w:val="002F07DE"/>
    <w:rsid w:val="002F089A"/>
    <w:rsid w:val="002F180C"/>
    <w:rsid w:val="002F18C3"/>
    <w:rsid w:val="002F34F4"/>
    <w:rsid w:val="002F3BC6"/>
    <w:rsid w:val="002F3EAF"/>
    <w:rsid w:val="002F5182"/>
    <w:rsid w:val="002F52BD"/>
    <w:rsid w:val="002F640C"/>
    <w:rsid w:val="002F67A2"/>
    <w:rsid w:val="002F67BF"/>
    <w:rsid w:val="002F77BE"/>
    <w:rsid w:val="00300858"/>
    <w:rsid w:val="00301567"/>
    <w:rsid w:val="00301947"/>
    <w:rsid w:val="00302AB3"/>
    <w:rsid w:val="00303212"/>
    <w:rsid w:val="003037A9"/>
    <w:rsid w:val="00303B90"/>
    <w:rsid w:val="00304E23"/>
    <w:rsid w:val="00306FB7"/>
    <w:rsid w:val="00307E10"/>
    <w:rsid w:val="00307E29"/>
    <w:rsid w:val="003113A5"/>
    <w:rsid w:val="00312051"/>
    <w:rsid w:val="00312E01"/>
    <w:rsid w:val="00315389"/>
    <w:rsid w:val="00320CB1"/>
    <w:rsid w:val="00321FE5"/>
    <w:rsid w:val="00322CE5"/>
    <w:rsid w:val="003235FB"/>
    <w:rsid w:val="00323A1E"/>
    <w:rsid w:val="00325753"/>
    <w:rsid w:val="00325756"/>
    <w:rsid w:val="00326247"/>
    <w:rsid w:val="0032745C"/>
    <w:rsid w:val="00327FEE"/>
    <w:rsid w:val="0033154A"/>
    <w:rsid w:val="00334842"/>
    <w:rsid w:val="0033584D"/>
    <w:rsid w:val="003358AE"/>
    <w:rsid w:val="003365D7"/>
    <w:rsid w:val="0034017A"/>
    <w:rsid w:val="003406C3"/>
    <w:rsid w:val="00340B21"/>
    <w:rsid w:val="00341429"/>
    <w:rsid w:val="00342299"/>
    <w:rsid w:val="00342DBB"/>
    <w:rsid w:val="00344D50"/>
    <w:rsid w:val="00346155"/>
    <w:rsid w:val="00346426"/>
    <w:rsid w:val="00347821"/>
    <w:rsid w:val="00347D38"/>
    <w:rsid w:val="00350BC2"/>
    <w:rsid w:val="00350E6B"/>
    <w:rsid w:val="00351E05"/>
    <w:rsid w:val="003525EB"/>
    <w:rsid w:val="003528CE"/>
    <w:rsid w:val="00353DC3"/>
    <w:rsid w:val="00354599"/>
    <w:rsid w:val="00354931"/>
    <w:rsid w:val="003557C5"/>
    <w:rsid w:val="00355E90"/>
    <w:rsid w:val="00357A53"/>
    <w:rsid w:val="00357D4F"/>
    <w:rsid w:val="00360739"/>
    <w:rsid w:val="003615C9"/>
    <w:rsid w:val="0036168C"/>
    <w:rsid w:val="00362207"/>
    <w:rsid w:val="00362356"/>
    <w:rsid w:val="00363ED2"/>
    <w:rsid w:val="00364588"/>
    <w:rsid w:val="00366D28"/>
    <w:rsid w:val="00367AFD"/>
    <w:rsid w:val="00373882"/>
    <w:rsid w:val="00373BC5"/>
    <w:rsid w:val="00374F31"/>
    <w:rsid w:val="003827FA"/>
    <w:rsid w:val="0038292A"/>
    <w:rsid w:val="003849B0"/>
    <w:rsid w:val="00384C4A"/>
    <w:rsid w:val="00385BC5"/>
    <w:rsid w:val="00386CEA"/>
    <w:rsid w:val="00386EE7"/>
    <w:rsid w:val="00387683"/>
    <w:rsid w:val="00390560"/>
    <w:rsid w:val="00391783"/>
    <w:rsid w:val="00392247"/>
    <w:rsid w:val="00394362"/>
    <w:rsid w:val="003943F6"/>
    <w:rsid w:val="00395BA6"/>
    <w:rsid w:val="003978F8"/>
    <w:rsid w:val="00397F8D"/>
    <w:rsid w:val="003B09D7"/>
    <w:rsid w:val="003B179E"/>
    <w:rsid w:val="003B205A"/>
    <w:rsid w:val="003B3140"/>
    <w:rsid w:val="003B4682"/>
    <w:rsid w:val="003B4A7C"/>
    <w:rsid w:val="003B601C"/>
    <w:rsid w:val="003C0B98"/>
    <w:rsid w:val="003C1FB7"/>
    <w:rsid w:val="003C354D"/>
    <w:rsid w:val="003C4BE4"/>
    <w:rsid w:val="003C5015"/>
    <w:rsid w:val="003C5024"/>
    <w:rsid w:val="003C5ABF"/>
    <w:rsid w:val="003C5C2D"/>
    <w:rsid w:val="003C6146"/>
    <w:rsid w:val="003C6395"/>
    <w:rsid w:val="003C7FA6"/>
    <w:rsid w:val="003D01A6"/>
    <w:rsid w:val="003D127E"/>
    <w:rsid w:val="003D26F1"/>
    <w:rsid w:val="003D52EC"/>
    <w:rsid w:val="003D560E"/>
    <w:rsid w:val="003D631F"/>
    <w:rsid w:val="003D67DB"/>
    <w:rsid w:val="003E0525"/>
    <w:rsid w:val="003E1E5F"/>
    <w:rsid w:val="003E2103"/>
    <w:rsid w:val="003E245F"/>
    <w:rsid w:val="003E32A8"/>
    <w:rsid w:val="003E4403"/>
    <w:rsid w:val="003F0EE6"/>
    <w:rsid w:val="003F1D08"/>
    <w:rsid w:val="003F1EEE"/>
    <w:rsid w:val="003F2D60"/>
    <w:rsid w:val="003F2E22"/>
    <w:rsid w:val="003F39BA"/>
    <w:rsid w:val="003F4BD6"/>
    <w:rsid w:val="003F53A6"/>
    <w:rsid w:val="003F5944"/>
    <w:rsid w:val="003F5BBB"/>
    <w:rsid w:val="003F6115"/>
    <w:rsid w:val="003F7A49"/>
    <w:rsid w:val="004000CB"/>
    <w:rsid w:val="00400496"/>
    <w:rsid w:val="00400746"/>
    <w:rsid w:val="004010EA"/>
    <w:rsid w:val="00401A25"/>
    <w:rsid w:val="00401AF0"/>
    <w:rsid w:val="00401C84"/>
    <w:rsid w:val="00402504"/>
    <w:rsid w:val="00402A3E"/>
    <w:rsid w:val="00402CB5"/>
    <w:rsid w:val="00403253"/>
    <w:rsid w:val="00404246"/>
    <w:rsid w:val="00404B1F"/>
    <w:rsid w:val="00406582"/>
    <w:rsid w:val="00406F3B"/>
    <w:rsid w:val="0041012F"/>
    <w:rsid w:val="00412B52"/>
    <w:rsid w:val="00414BD6"/>
    <w:rsid w:val="00415B45"/>
    <w:rsid w:val="00416C9D"/>
    <w:rsid w:val="00417D42"/>
    <w:rsid w:val="00420417"/>
    <w:rsid w:val="00420ACD"/>
    <w:rsid w:val="004214E4"/>
    <w:rsid w:val="00422856"/>
    <w:rsid w:val="00425071"/>
    <w:rsid w:val="00426685"/>
    <w:rsid w:val="004266EE"/>
    <w:rsid w:val="0042766A"/>
    <w:rsid w:val="0043053A"/>
    <w:rsid w:val="00432663"/>
    <w:rsid w:val="00433922"/>
    <w:rsid w:val="004343AF"/>
    <w:rsid w:val="004358F8"/>
    <w:rsid w:val="00440CDF"/>
    <w:rsid w:val="00443495"/>
    <w:rsid w:val="00443C67"/>
    <w:rsid w:val="00444155"/>
    <w:rsid w:val="00444ADC"/>
    <w:rsid w:val="0044502E"/>
    <w:rsid w:val="004464AA"/>
    <w:rsid w:val="004469FD"/>
    <w:rsid w:val="00447250"/>
    <w:rsid w:val="00447497"/>
    <w:rsid w:val="00450062"/>
    <w:rsid w:val="00451598"/>
    <w:rsid w:val="00452313"/>
    <w:rsid w:val="0045269F"/>
    <w:rsid w:val="00453570"/>
    <w:rsid w:val="00453746"/>
    <w:rsid w:val="004543E4"/>
    <w:rsid w:val="00455B4E"/>
    <w:rsid w:val="004566D2"/>
    <w:rsid w:val="00456921"/>
    <w:rsid w:val="00460AC9"/>
    <w:rsid w:val="0046149E"/>
    <w:rsid w:val="004614AF"/>
    <w:rsid w:val="00461D28"/>
    <w:rsid w:val="00462F6D"/>
    <w:rsid w:val="004641DF"/>
    <w:rsid w:val="004642F0"/>
    <w:rsid w:val="004647B9"/>
    <w:rsid w:val="00465045"/>
    <w:rsid w:val="004658FA"/>
    <w:rsid w:val="0047170A"/>
    <w:rsid w:val="00472504"/>
    <w:rsid w:val="00473FAB"/>
    <w:rsid w:val="0047432E"/>
    <w:rsid w:val="00474DE5"/>
    <w:rsid w:val="004763BE"/>
    <w:rsid w:val="00477E34"/>
    <w:rsid w:val="004811C7"/>
    <w:rsid w:val="004812CC"/>
    <w:rsid w:val="00483987"/>
    <w:rsid w:val="00485A2F"/>
    <w:rsid w:val="00485C05"/>
    <w:rsid w:val="00486A8B"/>
    <w:rsid w:val="00487020"/>
    <w:rsid w:val="0049087C"/>
    <w:rsid w:val="00491589"/>
    <w:rsid w:val="00491941"/>
    <w:rsid w:val="004929EC"/>
    <w:rsid w:val="004932F9"/>
    <w:rsid w:val="004943B0"/>
    <w:rsid w:val="004946AE"/>
    <w:rsid w:val="00494ACD"/>
    <w:rsid w:val="00494D3A"/>
    <w:rsid w:val="0049577A"/>
    <w:rsid w:val="00496054"/>
    <w:rsid w:val="004973FF"/>
    <w:rsid w:val="00497BF3"/>
    <w:rsid w:val="004A1F50"/>
    <w:rsid w:val="004A2FF1"/>
    <w:rsid w:val="004A44CC"/>
    <w:rsid w:val="004A5D7F"/>
    <w:rsid w:val="004A7840"/>
    <w:rsid w:val="004B0E8E"/>
    <w:rsid w:val="004B14CE"/>
    <w:rsid w:val="004B1E85"/>
    <w:rsid w:val="004B2EC7"/>
    <w:rsid w:val="004B46A6"/>
    <w:rsid w:val="004B4AAD"/>
    <w:rsid w:val="004B597D"/>
    <w:rsid w:val="004B5AE1"/>
    <w:rsid w:val="004B60F1"/>
    <w:rsid w:val="004B7377"/>
    <w:rsid w:val="004B75EC"/>
    <w:rsid w:val="004C144D"/>
    <w:rsid w:val="004C33A1"/>
    <w:rsid w:val="004C3433"/>
    <w:rsid w:val="004C3C88"/>
    <w:rsid w:val="004C5B79"/>
    <w:rsid w:val="004C5FC2"/>
    <w:rsid w:val="004C6804"/>
    <w:rsid w:val="004D0AB5"/>
    <w:rsid w:val="004D1291"/>
    <w:rsid w:val="004D29D3"/>
    <w:rsid w:val="004D387E"/>
    <w:rsid w:val="004D4415"/>
    <w:rsid w:val="004D4C72"/>
    <w:rsid w:val="004D6E2B"/>
    <w:rsid w:val="004E0BF4"/>
    <w:rsid w:val="004E143A"/>
    <w:rsid w:val="004E21A1"/>
    <w:rsid w:val="004E3F31"/>
    <w:rsid w:val="004E5441"/>
    <w:rsid w:val="004E5FE1"/>
    <w:rsid w:val="004E6457"/>
    <w:rsid w:val="004E65CD"/>
    <w:rsid w:val="004E66B9"/>
    <w:rsid w:val="004F0BD5"/>
    <w:rsid w:val="004F1752"/>
    <w:rsid w:val="004F1860"/>
    <w:rsid w:val="004F1D41"/>
    <w:rsid w:val="004F491F"/>
    <w:rsid w:val="004F53FE"/>
    <w:rsid w:val="004F69EB"/>
    <w:rsid w:val="004F7ECE"/>
    <w:rsid w:val="0050002D"/>
    <w:rsid w:val="00500BFA"/>
    <w:rsid w:val="00500DE7"/>
    <w:rsid w:val="005019CC"/>
    <w:rsid w:val="005027E0"/>
    <w:rsid w:val="00502D76"/>
    <w:rsid w:val="005040E1"/>
    <w:rsid w:val="00504125"/>
    <w:rsid w:val="0050488F"/>
    <w:rsid w:val="00504DEB"/>
    <w:rsid w:val="00504E1A"/>
    <w:rsid w:val="00504FB2"/>
    <w:rsid w:val="005055D6"/>
    <w:rsid w:val="00505973"/>
    <w:rsid w:val="00505AC9"/>
    <w:rsid w:val="005073AF"/>
    <w:rsid w:val="005074A4"/>
    <w:rsid w:val="005079B2"/>
    <w:rsid w:val="00510982"/>
    <w:rsid w:val="00510B45"/>
    <w:rsid w:val="00510D2F"/>
    <w:rsid w:val="00512384"/>
    <w:rsid w:val="005126DC"/>
    <w:rsid w:val="00512FA3"/>
    <w:rsid w:val="00514085"/>
    <w:rsid w:val="0051469A"/>
    <w:rsid w:val="00515817"/>
    <w:rsid w:val="00516581"/>
    <w:rsid w:val="00517446"/>
    <w:rsid w:val="00517C2D"/>
    <w:rsid w:val="005215E7"/>
    <w:rsid w:val="005230B3"/>
    <w:rsid w:val="00524B9C"/>
    <w:rsid w:val="00524F8F"/>
    <w:rsid w:val="0052570E"/>
    <w:rsid w:val="00525BF8"/>
    <w:rsid w:val="00526B1E"/>
    <w:rsid w:val="00527512"/>
    <w:rsid w:val="00527621"/>
    <w:rsid w:val="005279CF"/>
    <w:rsid w:val="005304C8"/>
    <w:rsid w:val="00531BA3"/>
    <w:rsid w:val="00532686"/>
    <w:rsid w:val="005336A6"/>
    <w:rsid w:val="00534908"/>
    <w:rsid w:val="00534D70"/>
    <w:rsid w:val="00534E22"/>
    <w:rsid w:val="00535547"/>
    <w:rsid w:val="005356C2"/>
    <w:rsid w:val="005368FE"/>
    <w:rsid w:val="00537355"/>
    <w:rsid w:val="00540E95"/>
    <w:rsid w:val="00542193"/>
    <w:rsid w:val="005433E9"/>
    <w:rsid w:val="00543FE4"/>
    <w:rsid w:val="00545C02"/>
    <w:rsid w:val="00550184"/>
    <w:rsid w:val="00551A85"/>
    <w:rsid w:val="00553431"/>
    <w:rsid w:val="005535D4"/>
    <w:rsid w:val="00555469"/>
    <w:rsid w:val="0055761E"/>
    <w:rsid w:val="00560BEF"/>
    <w:rsid w:val="0056127C"/>
    <w:rsid w:val="005645BD"/>
    <w:rsid w:val="0056497E"/>
    <w:rsid w:val="00565DE6"/>
    <w:rsid w:val="00567BB4"/>
    <w:rsid w:val="00570F16"/>
    <w:rsid w:val="00570F18"/>
    <w:rsid w:val="00573397"/>
    <w:rsid w:val="00574E19"/>
    <w:rsid w:val="00575A1D"/>
    <w:rsid w:val="00575C34"/>
    <w:rsid w:val="00580514"/>
    <w:rsid w:val="005833F3"/>
    <w:rsid w:val="00583432"/>
    <w:rsid w:val="00583FB4"/>
    <w:rsid w:val="00586079"/>
    <w:rsid w:val="005861AB"/>
    <w:rsid w:val="00586CDF"/>
    <w:rsid w:val="00586E24"/>
    <w:rsid w:val="00586FE9"/>
    <w:rsid w:val="00587241"/>
    <w:rsid w:val="005903F8"/>
    <w:rsid w:val="00590B07"/>
    <w:rsid w:val="005910A6"/>
    <w:rsid w:val="0059165B"/>
    <w:rsid w:val="00591BF9"/>
    <w:rsid w:val="00595301"/>
    <w:rsid w:val="00595488"/>
    <w:rsid w:val="00595BAD"/>
    <w:rsid w:val="00595F71"/>
    <w:rsid w:val="00597B10"/>
    <w:rsid w:val="005A018F"/>
    <w:rsid w:val="005A04E2"/>
    <w:rsid w:val="005A17CB"/>
    <w:rsid w:val="005A1C0F"/>
    <w:rsid w:val="005A1C48"/>
    <w:rsid w:val="005A2404"/>
    <w:rsid w:val="005A341E"/>
    <w:rsid w:val="005A4E93"/>
    <w:rsid w:val="005A5D49"/>
    <w:rsid w:val="005B15AF"/>
    <w:rsid w:val="005B2139"/>
    <w:rsid w:val="005B2C3E"/>
    <w:rsid w:val="005B433E"/>
    <w:rsid w:val="005B5CDF"/>
    <w:rsid w:val="005B6F6B"/>
    <w:rsid w:val="005B78DA"/>
    <w:rsid w:val="005C0F20"/>
    <w:rsid w:val="005C1DB6"/>
    <w:rsid w:val="005C48DB"/>
    <w:rsid w:val="005C4FBA"/>
    <w:rsid w:val="005C59EE"/>
    <w:rsid w:val="005C5FFD"/>
    <w:rsid w:val="005D0BB2"/>
    <w:rsid w:val="005D2BFF"/>
    <w:rsid w:val="005D31E6"/>
    <w:rsid w:val="005D59C6"/>
    <w:rsid w:val="005D6595"/>
    <w:rsid w:val="005D7D92"/>
    <w:rsid w:val="005E154F"/>
    <w:rsid w:val="005E1702"/>
    <w:rsid w:val="005E25CF"/>
    <w:rsid w:val="005E26BB"/>
    <w:rsid w:val="005E372A"/>
    <w:rsid w:val="005E3918"/>
    <w:rsid w:val="005E4BFE"/>
    <w:rsid w:val="005E4F08"/>
    <w:rsid w:val="005E5209"/>
    <w:rsid w:val="005E6987"/>
    <w:rsid w:val="005F00E9"/>
    <w:rsid w:val="005F03AD"/>
    <w:rsid w:val="005F1F6A"/>
    <w:rsid w:val="005F54CC"/>
    <w:rsid w:val="005F5926"/>
    <w:rsid w:val="005F72AE"/>
    <w:rsid w:val="005F75EF"/>
    <w:rsid w:val="00600D1E"/>
    <w:rsid w:val="006024CB"/>
    <w:rsid w:val="0060264A"/>
    <w:rsid w:val="00602733"/>
    <w:rsid w:val="00602972"/>
    <w:rsid w:val="006069AB"/>
    <w:rsid w:val="006105F0"/>
    <w:rsid w:val="00610985"/>
    <w:rsid w:val="00610ACD"/>
    <w:rsid w:val="00611544"/>
    <w:rsid w:val="00611F91"/>
    <w:rsid w:val="00613BF8"/>
    <w:rsid w:val="00614A9C"/>
    <w:rsid w:val="00616C25"/>
    <w:rsid w:val="00617C4C"/>
    <w:rsid w:val="0062065C"/>
    <w:rsid w:val="00621CC3"/>
    <w:rsid w:val="006220A1"/>
    <w:rsid w:val="006224C0"/>
    <w:rsid w:val="0062255D"/>
    <w:rsid w:val="00624FD3"/>
    <w:rsid w:val="00627B9A"/>
    <w:rsid w:val="006309BA"/>
    <w:rsid w:val="00631089"/>
    <w:rsid w:val="0063452A"/>
    <w:rsid w:val="00634770"/>
    <w:rsid w:val="0063489C"/>
    <w:rsid w:val="006360D3"/>
    <w:rsid w:val="00636163"/>
    <w:rsid w:val="00636B46"/>
    <w:rsid w:val="006375E4"/>
    <w:rsid w:val="0063795F"/>
    <w:rsid w:val="00640141"/>
    <w:rsid w:val="00640470"/>
    <w:rsid w:val="0064088E"/>
    <w:rsid w:val="00641C4F"/>
    <w:rsid w:val="0064396D"/>
    <w:rsid w:val="00643DC6"/>
    <w:rsid w:val="00647342"/>
    <w:rsid w:val="00647423"/>
    <w:rsid w:val="00647FB3"/>
    <w:rsid w:val="00652563"/>
    <w:rsid w:val="006528D1"/>
    <w:rsid w:val="00653A7D"/>
    <w:rsid w:val="00653FC4"/>
    <w:rsid w:val="00655EF0"/>
    <w:rsid w:val="00656376"/>
    <w:rsid w:val="006578A2"/>
    <w:rsid w:val="00661F5E"/>
    <w:rsid w:val="0066205C"/>
    <w:rsid w:val="006629EB"/>
    <w:rsid w:val="0066335D"/>
    <w:rsid w:val="00664407"/>
    <w:rsid w:val="006648D7"/>
    <w:rsid w:val="006669E4"/>
    <w:rsid w:val="00670470"/>
    <w:rsid w:val="006716E7"/>
    <w:rsid w:val="00671A63"/>
    <w:rsid w:val="006723DA"/>
    <w:rsid w:val="00672577"/>
    <w:rsid w:val="00672D8E"/>
    <w:rsid w:val="00673035"/>
    <w:rsid w:val="00676420"/>
    <w:rsid w:val="00677016"/>
    <w:rsid w:val="006778D6"/>
    <w:rsid w:val="00677950"/>
    <w:rsid w:val="006802B1"/>
    <w:rsid w:val="0068096C"/>
    <w:rsid w:val="0068486B"/>
    <w:rsid w:val="00685AAC"/>
    <w:rsid w:val="00685F26"/>
    <w:rsid w:val="006864A2"/>
    <w:rsid w:val="00687EC4"/>
    <w:rsid w:val="0069075F"/>
    <w:rsid w:val="00691420"/>
    <w:rsid w:val="006914AF"/>
    <w:rsid w:val="00691A3E"/>
    <w:rsid w:val="00691B9C"/>
    <w:rsid w:val="006935CD"/>
    <w:rsid w:val="00693A2C"/>
    <w:rsid w:val="00693FBC"/>
    <w:rsid w:val="006942E4"/>
    <w:rsid w:val="0069482C"/>
    <w:rsid w:val="00695846"/>
    <w:rsid w:val="0069600A"/>
    <w:rsid w:val="006A05CE"/>
    <w:rsid w:val="006A2C3B"/>
    <w:rsid w:val="006A44D2"/>
    <w:rsid w:val="006A48CD"/>
    <w:rsid w:val="006A59BF"/>
    <w:rsid w:val="006A5A56"/>
    <w:rsid w:val="006A64E3"/>
    <w:rsid w:val="006A6970"/>
    <w:rsid w:val="006A7730"/>
    <w:rsid w:val="006A7D61"/>
    <w:rsid w:val="006B0C7E"/>
    <w:rsid w:val="006B192F"/>
    <w:rsid w:val="006B20A5"/>
    <w:rsid w:val="006B242F"/>
    <w:rsid w:val="006B4C17"/>
    <w:rsid w:val="006B5BFF"/>
    <w:rsid w:val="006C0473"/>
    <w:rsid w:val="006C21A5"/>
    <w:rsid w:val="006C2265"/>
    <w:rsid w:val="006C2C00"/>
    <w:rsid w:val="006C3005"/>
    <w:rsid w:val="006C5272"/>
    <w:rsid w:val="006C61B1"/>
    <w:rsid w:val="006C61EB"/>
    <w:rsid w:val="006D087B"/>
    <w:rsid w:val="006D153D"/>
    <w:rsid w:val="006D1DB6"/>
    <w:rsid w:val="006D5001"/>
    <w:rsid w:val="006D5EF7"/>
    <w:rsid w:val="006D7314"/>
    <w:rsid w:val="006D763F"/>
    <w:rsid w:val="006E037F"/>
    <w:rsid w:val="006E05CA"/>
    <w:rsid w:val="006E08AD"/>
    <w:rsid w:val="006E3C2E"/>
    <w:rsid w:val="006E579B"/>
    <w:rsid w:val="006E5DEA"/>
    <w:rsid w:val="006E6F9D"/>
    <w:rsid w:val="006F1920"/>
    <w:rsid w:val="006F1B37"/>
    <w:rsid w:val="006F3CF6"/>
    <w:rsid w:val="006F4E54"/>
    <w:rsid w:val="00702F7B"/>
    <w:rsid w:val="007043C2"/>
    <w:rsid w:val="007044A9"/>
    <w:rsid w:val="00705FE3"/>
    <w:rsid w:val="00706739"/>
    <w:rsid w:val="00706D0D"/>
    <w:rsid w:val="0070711C"/>
    <w:rsid w:val="007073CA"/>
    <w:rsid w:val="00707997"/>
    <w:rsid w:val="0071056F"/>
    <w:rsid w:val="0071128B"/>
    <w:rsid w:val="007118D0"/>
    <w:rsid w:val="00713EE3"/>
    <w:rsid w:val="00714008"/>
    <w:rsid w:val="007148BD"/>
    <w:rsid w:val="00716C04"/>
    <w:rsid w:val="00717946"/>
    <w:rsid w:val="00720D77"/>
    <w:rsid w:val="0072169B"/>
    <w:rsid w:val="0072397F"/>
    <w:rsid w:val="00725538"/>
    <w:rsid w:val="00725B8A"/>
    <w:rsid w:val="00726FFE"/>
    <w:rsid w:val="00727131"/>
    <w:rsid w:val="00727435"/>
    <w:rsid w:val="007302AF"/>
    <w:rsid w:val="007345A0"/>
    <w:rsid w:val="00734A8A"/>
    <w:rsid w:val="00734CD4"/>
    <w:rsid w:val="00734E3E"/>
    <w:rsid w:val="007355E8"/>
    <w:rsid w:val="007364E6"/>
    <w:rsid w:val="00737335"/>
    <w:rsid w:val="0073794D"/>
    <w:rsid w:val="00740A6C"/>
    <w:rsid w:val="007422C9"/>
    <w:rsid w:val="007428E5"/>
    <w:rsid w:val="007429EF"/>
    <w:rsid w:val="00742FB1"/>
    <w:rsid w:val="00743493"/>
    <w:rsid w:val="007438DB"/>
    <w:rsid w:val="00743F21"/>
    <w:rsid w:val="00745072"/>
    <w:rsid w:val="00746376"/>
    <w:rsid w:val="0074657E"/>
    <w:rsid w:val="00746CAA"/>
    <w:rsid w:val="007470CC"/>
    <w:rsid w:val="0074751C"/>
    <w:rsid w:val="007506CD"/>
    <w:rsid w:val="007513B5"/>
    <w:rsid w:val="00752E28"/>
    <w:rsid w:val="007531B9"/>
    <w:rsid w:val="00753947"/>
    <w:rsid w:val="00753A1E"/>
    <w:rsid w:val="00753B2C"/>
    <w:rsid w:val="007540B2"/>
    <w:rsid w:val="007544F0"/>
    <w:rsid w:val="0075657C"/>
    <w:rsid w:val="007567F1"/>
    <w:rsid w:val="007574BA"/>
    <w:rsid w:val="00760A79"/>
    <w:rsid w:val="00764E80"/>
    <w:rsid w:val="00765D09"/>
    <w:rsid w:val="00765D5D"/>
    <w:rsid w:val="00771ECF"/>
    <w:rsid w:val="007721EF"/>
    <w:rsid w:val="00772C67"/>
    <w:rsid w:val="0077451A"/>
    <w:rsid w:val="0077565E"/>
    <w:rsid w:val="00776A5A"/>
    <w:rsid w:val="007829D5"/>
    <w:rsid w:val="00782EF5"/>
    <w:rsid w:val="007832C8"/>
    <w:rsid w:val="007845EE"/>
    <w:rsid w:val="00784BA9"/>
    <w:rsid w:val="00784CBB"/>
    <w:rsid w:val="00787782"/>
    <w:rsid w:val="00787D0D"/>
    <w:rsid w:val="00787E5C"/>
    <w:rsid w:val="00787F8B"/>
    <w:rsid w:val="00791F9B"/>
    <w:rsid w:val="00792C6C"/>
    <w:rsid w:val="0079415D"/>
    <w:rsid w:val="00794C20"/>
    <w:rsid w:val="00795D6B"/>
    <w:rsid w:val="00795E8B"/>
    <w:rsid w:val="0079628B"/>
    <w:rsid w:val="007963A8"/>
    <w:rsid w:val="007A11A3"/>
    <w:rsid w:val="007A1A3F"/>
    <w:rsid w:val="007A1A59"/>
    <w:rsid w:val="007A2AD4"/>
    <w:rsid w:val="007A2D60"/>
    <w:rsid w:val="007A2FDD"/>
    <w:rsid w:val="007A301C"/>
    <w:rsid w:val="007A345A"/>
    <w:rsid w:val="007A3711"/>
    <w:rsid w:val="007A4449"/>
    <w:rsid w:val="007A4F1C"/>
    <w:rsid w:val="007A78A0"/>
    <w:rsid w:val="007B0DD9"/>
    <w:rsid w:val="007B11B5"/>
    <w:rsid w:val="007B22E5"/>
    <w:rsid w:val="007B2EA0"/>
    <w:rsid w:val="007B3119"/>
    <w:rsid w:val="007B4EAD"/>
    <w:rsid w:val="007B6BF2"/>
    <w:rsid w:val="007B71FC"/>
    <w:rsid w:val="007B793C"/>
    <w:rsid w:val="007B7D46"/>
    <w:rsid w:val="007C1C59"/>
    <w:rsid w:val="007C2473"/>
    <w:rsid w:val="007C2783"/>
    <w:rsid w:val="007C353D"/>
    <w:rsid w:val="007C4101"/>
    <w:rsid w:val="007C53B3"/>
    <w:rsid w:val="007C53C0"/>
    <w:rsid w:val="007C694D"/>
    <w:rsid w:val="007C7696"/>
    <w:rsid w:val="007D1E8D"/>
    <w:rsid w:val="007D4F86"/>
    <w:rsid w:val="007D5C0B"/>
    <w:rsid w:val="007D65A3"/>
    <w:rsid w:val="007D7363"/>
    <w:rsid w:val="007D7427"/>
    <w:rsid w:val="007E0CD7"/>
    <w:rsid w:val="007E0E3C"/>
    <w:rsid w:val="007E20BE"/>
    <w:rsid w:val="007E363B"/>
    <w:rsid w:val="007E4727"/>
    <w:rsid w:val="007E4EB6"/>
    <w:rsid w:val="007E6D94"/>
    <w:rsid w:val="007E7883"/>
    <w:rsid w:val="007E7AFF"/>
    <w:rsid w:val="007F0634"/>
    <w:rsid w:val="007F1349"/>
    <w:rsid w:val="007F1F31"/>
    <w:rsid w:val="007F282E"/>
    <w:rsid w:val="007F30B1"/>
    <w:rsid w:val="007F4213"/>
    <w:rsid w:val="007F482A"/>
    <w:rsid w:val="007F695A"/>
    <w:rsid w:val="007F7662"/>
    <w:rsid w:val="007F7B38"/>
    <w:rsid w:val="007F7CDE"/>
    <w:rsid w:val="007F7D54"/>
    <w:rsid w:val="00801134"/>
    <w:rsid w:val="008025FC"/>
    <w:rsid w:val="008028ED"/>
    <w:rsid w:val="00807E2A"/>
    <w:rsid w:val="008117A4"/>
    <w:rsid w:val="008117B1"/>
    <w:rsid w:val="008175E4"/>
    <w:rsid w:val="00817D28"/>
    <w:rsid w:val="0082136E"/>
    <w:rsid w:val="00821A2F"/>
    <w:rsid w:val="0082345E"/>
    <w:rsid w:val="00823817"/>
    <w:rsid w:val="00824D95"/>
    <w:rsid w:val="0082551D"/>
    <w:rsid w:val="00825C42"/>
    <w:rsid w:val="00827B30"/>
    <w:rsid w:val="00827B69"/>
    <w:rsid w:val="00830F7F"/>
    <w:rsid w:val="00831CA7"/>
    <w:rsid w:val="00832D8C"/>
    <w:rsid w:val="0083410F"/>
    <w:rsid w:val="008341AD"/>
    <w:rsid w:val="008348DD"/>
    <w:rsid w:val="00834FD1"/>
    <w:rsid w:val="00837002"/>
    <w:rsid w:val="0083706C"/>
    <w:rsid w:val="00837C06"/>
    <w:rsid w:val="00840C2A"/>
    <w:rsid w:val="008424E2"/>
    <w:rsid w:val="00842677"/>
    <w:rsid w:val="008432B7"/>
    <w:rsid w:val="00843455"/>
    <w:rsid w:val="008435DB"/>
    <w:rsid w:val="00843DE2"/>
    <w:rsid w:val="00843DE6"/>
    <w:rsid w:val="00845D85"/>
    <w:rsid w:val="00846CF1"/>
    <w:rsid w:val="008529F6"/>
    <w:rsid w:val="00853A8F"/>
    <w:rsid w:val="00853DF9"/>
    <w:rsid w:val="008543AC"/>
    <w:rsid w:val="00854EF0"/>
    <w:rsid w:val="00856A0E"/>
    <w:rsid w:val="0085701F"/>
    <w:rsid w:val="008577C3"/>
    <w:rsid w:val="008602BE"/>
    <w:rsid w:val="00860C76"/>
    <w:rsid w:val="00861F8F"/>
    <w:rsid w:val="00864BAD"/>
    <w:rsid w:val="00864C8B"/>
    <w:rsid w:val="008651D4"/>
    <w:rsid w:val="00865A93"/>
    <w:rsid w:val="00865F4D"/>
    <w:rsid w:val="0086708E"/>
    <w:rsid w:val="00867C69"/>
    <w:rsid w:val="00870D2E"/>
    <w:rsid w:val="00871B5A"/>
    <w:rsid w:val="00872CF9"/>
    <w:rsid w:val="00873501"/>
    <w:rsid w:val="0087350E"/>
    <w:rsid w:val="00875554"/>
    <w:rsid w:val="00875F50"/>
    <w:rsid w:val="008767B6"/>
    <w:rsid w:val="00877404"/>
    <w:rsid w:val="00877437"/>
    <w:rsid w:val="008811E0"/>
    <w:rsid w:val="00881A33"/>
    <w:rsid w:val="00881C5E"/>
    <w:rsid w:val="00881F2C"/>
    <w:rsid w:val="0088214D"/>
    <w:rsid w:val="008828DE"/>
    <w:rsid w:val="00885DDB"/>
    <w:rsid w:val="00887FD5"/>
    <w:rsid w:val="008901DD"/>
    <w:rsid w:val="00890CC2"/>
    <w:rsid w:val="00891337"/>
    <w:rsid w:val="00891AB2"/>
    <w:rsid w:val="00892BB3"/>
    <w:rsid w:val="00892FA3"/>
    <w:rsid w:val="00893A10"/>
    <w:rsid w:val="00895D3E"/>
    <w:rsid w:val="00895E38"/>
    <w:rsid w:val="00897146"/>
    <w:rsid w:val="00897A1C"/>
    <w:rsid w:val="008A0118"/>
    <w:rsid w:val="008A04E1"/>
    <w:rsid w:val="008A1381"/>
    <w:rsid w:val="008A2D92"/>
    <w:rsid w:val="008B2B66"/>
    <w:rsid w:val="008B4EA8"/>
    <w:rsid w:val="008B6695"/>
    <w:rsid w:val="008B69AB"/>
    <w:rsid w:val="008B6B75"/>
    <w:rsid w:val="008B784C"/>
    <w:rsid w:val="008B7A4D"/>
    <w:rsid w:val="008C2810"/>
    <w:rsid w:val="008C3A40"/>
    <w:rsid w:val="008C3D95"/>
    <w:rsid w:val="008C4265"/>
    <w:rsid w:val="008C7AFE"/>
    <w:rsid w:val="008D00A0"/>
    <w:rsid w:val="008D0626"/>
    <w:rsid w:val="008D09A1"/>
    <w:rsid w:val="008D121D"/>
    <w:rsid w:val="008D2CBD"/>
    <w:rsid w:val="008D3DCC"/>
    <w:rsid w:val="008D603F"/>
    <w:rsid w:val="008D7CE0"/>
    <w:rsid w:val="008D7FAC"/>
    <w:rsid w:val="008E16B1"/>
    <w:rsid w:val="008E1A33"/>
    <w:rsid w:val="008E1DED"/>
    <w:rsid w:val="008E2966"/>
    <w:rsid w:val="008E2E63"/>
    <w:rsid w:val="008E302D"/>
    <w:rsid w:val="008E35BC"/>
    <w:rsid w:val="008E63BD"/>
    <w:rsid w:val="008E6D6D"/>
    <w:rsid w:val="008E7316"/>
    <w:rsid w:val="008E7617"/>
    <w:rsid w:val="008F21EB"/>
    <w:rsid w:val="008F234B"/>
    <w:rsid w:val="008F3F03"/>
    <w:rsid w:val="008F4B61"/>
    <w:rsid w:val="00903E51"/>
    <w:rsid w:val="00903F1A"/>
    <w:rsid w:val="00904CC7"/>
    <w:rsid w:val="00906366"/>
    <w:rsid w:val="009072DF"/>
    <w:rsid w:val="00910598"/>
    <w:rsid w:val="0091071C"/>
    <w:rsid w:val="00912816"/>
    <w:rsid w:val="00916C91"/>
    <w:rsid w:val="009173CB"/>
    <w:rsid w:val="009176B4"/>
    <w:rsid w:val="0091776A"/>
    <w:rsid w:val="0092059F"/>
    <w:rsid w:val="0092096E"/>
    <w:rsid w:val="00920D40"/>
    <w:rsid w:val="00921AE9"/>
    <w:rsid w:val="00921B47"/>
    <w:rsid w:val="009231ED"/>
    <w:rsid w:val="009234D7"/>
    <w:rsid w:val="009237C4"/>
    <w:rsid w:val="00923BED"/>
    <w:rsid w:val="00924CAC"/>
    <w:rsid w:val="0092531F"/>
    <w:rsid w:val="00927D1B"/>
    <w:rsid w:val="00930203"/>
    <w:rsid w:val="00931977"/>
    <w:rsid w:val="00931FB5"/>
    <w:rsid w:val="00932F1C"/>
    <w:rsid w:val="009346E3"/>
    <w:rsid w:val="0093554B"/>
    <w:rsid w:val="009412B1"/>
    <w:rsid w:val="00941A5A"/>
    <w:rsid w:val="00942A22"/>
    <w:rsid w:val="00943BEB"/>
    <w:rsid w:val="00944E23"/>
    <w:rsid w:val="0094531B"/>
    <w:rsid w:val="0094626D"/>
    <w:rsid w:val="00952173"/>
    <w:rsid w:val="00952491"/>
    <w:rsid w:val="00952CE1"/>
    <w:rsid w:val="0095478D"/>
    <w:rsid w:val="00954F6D"/>
    <w:rsid w:val="00955474"/>
    <w:rsid w:val="00957502"/>
    <w:rsid w:val="00957D5A"/>
    <w:rsid w:val="009605BA"/>
    <w:rsid w:val="00960E45"/>
    <w:rsid w:val="00966E5E"/>
    <w:rsid w:val="00967F74"/>
    <w:rsid w:val="00970898"/>
    <w:rsid w:val="009721A5"/>
    <w:rsid w:val="009725F5"/>
    <w:rsid w:val="00974D77"/>
    <w:rsid w:val="00977613"/>
    <w:rsid w:val="00977C22"/>
    <w:rsid w:val="00977D4F"/>
    <w:rsid w:val="00980B21"/>
    <w:rsid w:val="00982FE2"/>
    <w:rsid w:val="009849ED"/>
    <w:rsid w:val="009855C2"/>
    <w:rsid w:val="00986132"/>
    <w:rsid w:val="00986C9C"/>
    <w:rsid w:val="009874AA"/>
    <w:rsid w:val="00987A3F"/>
    <w:rsid w:val="00987FE8"/>
    <w:rsid w:val="0099094B"/>
    <w:rsid w:val="00990D3E"/>
    <w:rsid w:val="00991050"/>
    <w:rsid w:val="00991D01"/>
    <w:rsid w:val="00992AFE"/>
    <w:rsid w:val="00992B07"/>
    <w:rsid w:val="00992D12"/>
    <w:rsid w:val="00994225"/>
    <w:rsid w:val="00994CC1"/>
    <w:rsid w:val="0099527E"/>
    <w:rsid w:val="009978D9"/>
    <w:rsid w:val="009A1A23"/>
    <w:rsid w:val="009A6102"/>
    <w:rsid w:val="009A7AAE"/>
    <w:rsid w:val="009B05BA"/>
    <w:rsid w:val="009B1A12"/>
    <w:rsid w:val="009B1A96"/>
    <w:rsid w:val="009B3494"/>
    <w:rsid w:val="009B4910"/>
    <w:rsid w:val="009B5163"/>
    <w:rsid w:val="009B52C7"/>
    <w:rsid w:val="009B7591"/>
    <w:rsid w:val="009C2851"/>
    <w:rsid w:val="009C3503"/>
    <w:rsid w:val="009C3948"/>
    <w:rsid w:val="009C3BC4"/>
    <w:rsid w:val="009C4016"/>
    <w:rsid w:val="009C56CA"/>
    <w:rsid w:val="009C7118"/>
    <w:rsid w:val="009C7A8A"/>
    <w:rsid w:val="009D034E"/>
    <w:rsid w:val="009D12F6"/>
    <w:rsid w:val="009D13CE"/>
    <w:rsid w:val="009D16F4"/>
    <w:rsid w:val="009D1E21"/>
    <w:rsid w:val="009D2A12"/>
    <w:rsid w:val="009D3504"/>
    <w:rsid w:val="009D37DA"/>
    <w:rsid w:val="009D4948"/>
    <w:rsid w:val="009D5FA8"/>
    <w:rsid w:val="009D716E"/>
    <w:rsid w:val="009E0B9E"/>
    <w:rsid w:val="009E1797"/>
    <w:rsid w:val="009E1D9D"/>
    <w:rsid w:val="009E23EC"/>
    <w:rsid w:val="009E4792"/>
    <w:rsid w:val="009E64D0"/>
    <w:rsid w:val="009E7E07"/>
    <w:rsid w:val="009F0CB6"/>
    <w:rsid w:val="009F2DF7"/>
    <w:rsid w:val="009F3970"/>
    <w:rsid w:val="009F3BD2"/>
    <w:rsid w:val="009F4DE0"/>
    <w:rsid w:val="009F5C5F"/>
    <w:rsid w:val="00A0060E"/>
    <w:rsid w:val="00A00EF6"/>
    <w:rsid w:val="00A02D87"/>
    <w:rsid w:val="00A04661"/>
    <w:rsid w:val="00A0586A"/>
    <w:rsid w:val="00A064CA"/>
    <w:rsid w:val="00A10117"/>
    <w:rsid w:val="00A12B74"/>
    <w:rsid w:val="00A12FE9"/>
    <w:rsid w:val="00A13988"/>
    <w:rsid w:val="00A142BF"/>
    <w:rsid w:val="00A14619"/>
    <w:rsid w:val="00A149DE"/>
    <w:rsid w:val="00A149F7"/>
    <w:rsid w:val="00A16531"/>
    <w:rsid w:val="00A1744A"/>
    <w:rsid w:val="00A1796F"/>
    <w:rsid w:val="00A20783"/>
    <w:rsid w:val="00A21762"/>
    <w:rsid w:val="00A2183F"/>
    <w:rsid w:val="00A22E93"/>
    <w:rsid w:val="00A237CE"/>
    <w:rsid w:val="00A248BF"/>
    <w:rsid w:val="00A30B6B"/>
    <w:rsid w:val="00A32104"/>
    <w:rsid w:val="00A32271"/>
    <w:rsid w:val="00A35749"/>
    <w:rsid w:val="00A37425"/>
    <w:rsid w:val="00A37AA4"/>
    <w:rsid w:val="00A40278"/>
    <w:rsid w:val="00A41C79"/>
    <w:rsid w:val="00A42778"/>
    <w:rsid w:val="00A44D75"/>
    <w:rsid w:val="00A450E0"/>
    <w:rsid w:val="00A45169"/>
    <w:rsid w:val="00A466AD"/>
    <w:rsid w:val="00A466D1"/>
    <w:rsid w:val="00A472EE"/>
    <w:rsid w:val="00A476DA"/>
    <w:rsid w:val="00A47FFB"/>
    <w:rsid w:val="00A50641"/>
    <w:rsid w:val="00A514FF"/>
    <w:rsid w:val="00A524B8"/>
    <w:rsid w:val="00A532E6"/>
    <w:rsid w:val="00A548D6"/>
    <w:rsid w:val="00A55A3E"/>
    <w:rsid w:val="00A56439"/>
    <w:rsid w:val="00A565C2"/>
    <w:rsid w:val="00A61391"/>
    <w:rsid w:val="00A618CB"/>
    <w:rsid w:val="00A61F19"/>
    <w:rsid w:val="00A62111"/>
    <w:rsid w:val="00A637F1"/>
    <w:rsid w:val="00A65DB9"/>
    <w:rsid w:val="00A65DD4"/>
    <w:rsid w:val="00A67787"/>
    <w:rsid w:val="00A70473"/>
    <w:rsid w:val="00A705F7"/>
    <w:rsid w:val="00A711F2"/>
    <w:rsid w:val="00A7189B"/>
    <w:rsid w:val="00A71CD1"/>
    <w:rsid w:val="00A73935"/>
    <w:rsid w:val="00A756A9"/>
    <w:rsid w:val="00A80BE3"/>
    <w:rsid w:val="00A8181E"/>
    <w:rsid w:val="00A819D8"/>
    <w:rsid w:val="00A81F9B"/>
    <w:rsid w:val="00A83135"/>
    <w:rsid w:val="00A8477B"/>
    <w:rsid w:val="00A84D19"/>
    <w:rsid w:val="00A84EA9"/>
    <w:rsid w:val="00A85245"/>
    <w:rsid w:val="00A90040"/>
    <w:rsid w:val="00A90692"/>
    <w:rsid w:val="00A91209"/>
    <w:rsid w:val="00A9733F"/>
    <w:rsid w:val="00AA1795"/>
    <w:rsid w:val="00AA1CFA"/>
    <w:rsid w:val="00AA533A"/>
    <w:rsid w:val="00AA73B2"/>
    <w:rsid w:val="00AA7496"/>
    <w:rsid w:val="00AA772C"/>
    <w:rsid w:val="00AB02F1"/>
    <w:rsid w:val="00AB2242"/>
    <w:rsid w:val="00AB3524"/>
    <w:rsid w:val="00AB7F79"/>
    <w:rsid w:val="00AC08DE"/>
    <w:rsid w:val="00AC095C"/>
    <w:rsid w:val="00AC0FBD"/>
    <w:rsid w:val="00AC1136"/>
    <w:rsid w:val="00AC2A7E"/>
    <w:rsid w:val="00AC2E16"/>
    <w:rsid w:val="00AC4960"/>
    <w:rsid w:val="00AC6A6F"/>
    <w:rsid w:val="00AC7370"/>
    <w:rsid w:val="00AD07A4"/>
    <w:rsid w:val="00AD18D4"/>
    <w:rsid w:val="00AD1AD5"/>
    <w:rsid w:val="00AD2BC8"/>
    <w:rsid w:val="00AD5BD1"/>
    <w:rsid w:val="00AD6200"/>
    <w:rsid w:val="00AD681B"/>
    <w:rsid w:val="00AD7B9D"/>
    <w:rsid w:val="00AD7C7C"/>
    <w:rsid w:val="00AE0A44"/>
    <w:rsid w:val="00AE2513"/>
    <w:rsid w:val="00AE2A3C"/>
    <w:rsid w:val="00AE348E"/>
    <w:rsid w:val="00AE4109"/>
    <w:rsid w:val="00AE4D20"/>
    <w:rsid w:val="00AE507B"/>
    <w:rsid w:val="00AE6851"/>
    <w:rsid w:val="00AF0AAC"/>
    <w:rsid w:val="00AF237A"/>
    <w:rsid w:val="00AF2969"/>
    <w:rsid w:val="00AF3BBC"/>
    <w:rsid w:val="00AF3F77"/>
    <w:rsid w:val="00AF43BF"/>
    <w:rsid w:val="00AF58EE"/>
    <w:rsid w:val="00AF5A28"/>
    <w:rsid w:val="00AF5EDA"/>
    <w:rsid w:val="00AF609D"/>
    <w:rsid w:val="00AF7479"/>
    <w:rsid w:val="00AF76D5"/>
    <w:rsid w:val="00AF7C07"/>
    <w:rsid w:val="00B003D8"/>
    <w:rsid w:val="00B0048F"/>
    <w:rsid w:val="00B0220C"/>
    <w:rsid w:val="00B02CD7"/>
    <w:rsid w:val="00B03A3C"/>
    <w:rsid w:val="00B03C90"/>
    <w:rsid w:val="00B053CF"/>
    <w:rsid w:val="00B06011"/>
    <w:rsid w:val="00B06F7F"/>
    <w:rsid w:val="00B07CA8"/>
    <w:rsid w:val="00B10AB5"/>
    <w:rsid w:val="00B12B53"/>
    <w:rsid w:val="00B14716"/>
    <w:rsid w:val="00B15CE0"/>
    <w:rsid w:val="00B16587"/>
    <w:rsid w:val="00B168BA"/>
    <w:rsid w:val="00B1726A"/>
    <w:rsid w:val="00B20B1C"/>
    <w:rsid w:val="00B21016"/>
    <w:rsid w:val="00B21B0D"/>
    <w:rsid w:val="00B21BBA"/>
    <w:rsid w:val="00B2329C"/>
    <w:rsid w:val="00B245B9"/>
    <w:rsid w:val="00B259F8"/>
    <w:rsid w:val="00B26A7C"/>
    <w:rsid w:val="00B31A9F"/>
    <w:rsid w:val="00B31C4B"/>
    <w:rsid w:val="00B32489"/>
    <w:rsid w:val="00B32608"/>
    <w:rsid w:val="00B32A1D"/>
    <w:rsid w:val="00B33344"/>
    <w:rsid w:val="00B3393E"/>
    <w:rsid w:val="00B33FC9"/>
    <w:rsid w:val="00B35950"/>
    <w:rsid w:val="00B35AAB"/>
    <w:rsid w:val="00B35B17"/>
    <w:rsid w:val="00B35F41"/>
    <w:rsid w:val="00B36B68"/>
    <w:rsid w:val="00B40942"/>
    <w:rsid w:val="00B40D1D"/>
    <w:rsid w:val="00B424FB"/>
    <w:rsid w:val="00B42868"/>
    <w:rsid w:val="00B43248"/>
    <w:rsid w:val="00B43840"/>
    <w:rsid w:val="00B4556A"/>
    <w:rsid w:val="00B45CEA"/>
    <w:rsid w:val="00B4683C"/>
    <w:rsid w:val="00B475A5"/>
    <w:rsid w:val="00B51E24"/>
    <w:rsid w:val="00B538BA"/>
    <w:rsid w:val="00B54C83"/>
    <w:rsid w:val="00B568A2"/>
    <w:rsid w:val="00B579F3"/>
    <w:rsid w:val="00B57F27"/>
    <w:rsid w:val="00B63120"/>
    <w:rsid w:val="00B65154"/>
    <w:rsid w:val="00B655C6"/>
    <w:rsid w:val="00B662D8"/>
    <w:rsid w:val="00B66AA1"/>
    <w:rsid w:val="00B70947"/>
    <w:rsid w:val="00B71D44"/>
    <w:rsid w:val="00B71FD7"/>
    <w:rsid w:val="00B7312E"/>
    <w:rsid w:val="00B737A9"/>
    <w:rsid w:val="00B74F74"/>
    <w:rsid w:val="00B75F9F"/>
    <w:rsid w:val="00B767B5"/>
    <w:rsid w:val="00B76832"/>
    <w:rsid w:val="00B76AD9"/>
    <w:rsid w:val="00B77AA6"/>
    <w:rsid w:val="00B80E84"/>
    <w:rsid w:val="00B81725"/>
    <w:rsid w:val="00B83877"/>
    <w:rsid w:val="00B841F1"/>
    <w:rsid w:val="00B848EA"/>
    <w:rsid w:val="00B86B4D"/>
    <w:rsid w:val="00B87780"/>
    <w:rsid w:val="00B90BFA"/>
    <w:rsid w:val="00B9318E"/>
    <w:rsid w:val="00B9424C"/>
    <w:rsid w:val="00B957E1"/>
    <w:rsid w:val="00B9583F"/>
    <w:rsid w:val="00B95FDA"/>
    <w:rsid w:val="00B96BB5"/>
    <w:rsid w:val="00B97581"/>
    <w:rsid w:val="00B97CC2"/>
    <w:rsid w:val="00BA016E"/>
    <w:rsid w:val="00BA0F4A"/>
    <w:rsid w:val="00BA21F1"/>
    <w:rsid w:val="00BA2686"/>
    <w:rsid w:val="00BA36B6"/>
    <w:rsid w:val="00BA4F2C"/>
    <w:rsid w:val="00BA5597"/>
    <w:rsid w:val="00BA7DDA"/>
    <w:rsid w:val="00BA7E75"/>
    <w:rsid w:val="00BA7EE1"/>
    <w:rsid w:val="00BB0B71"/>
    <w:rsid w:val="00BB11F6"/>
    <w:rsid w:val="00BB1CD6"/>
    <w:rsid w:val="00BB2926"/>
    <w:rsid w:val="00BB2BC8"/>
    <w:rsid w:val="00BB30E9"/>
    <w:rsid w:val="00BB3874"/>
    <w:rsid w:val="00BB5716"/>
    <w:rsid w:val="00BB61C5"/>
    <w:rsid w:val="00BB6D7E"/>
    <w:rsid w:val="00BC21B0"/>
    <w:rsid w:val="00BC29CE"/>
    <w:rsid w:val="00BC430D"/>
    <w:rsid w:val="00BC4D1A"/>
    <w:rsid w:val="00BD0226"/>
    <w:rsid w:val="00BD074A"/>
    <w:rsid w:val="00BD325E"/>
    <w:rsid w:val="00BD3738"/>
    <w:rsid w:val="00BD3C34"/>
    <w:rsid w:val="00BD5CDC"/>
    <w:rsid w:val="00BD5EC5"/>
    <w:rsid w:val="00BD6E91"/>
    <w:rsid w:val="00BE001A"/>
    <w:rsid w:val="00BE07B4"/>
    <w:rsid w:val="00BE1E78"/>
    <w:rsid w:val="00BE2401"/>
    <w:rsid w:val="00BE2475"/>
    <w:rsid w:val="00BE2AF1"/>
    <w:rsid w:val="00BE53CF"/>
    <w:rsid w:val="00BE5605"/>
    <w:rsid w:val="00BE61FE"/>
    <w:rsid w:val="00BF10F2"/>
    <w:rsid w:val="00BF169F"/>
    <w:rsid w:val="00BF2369"/>
    <w:rsid w:val="00BF3245"/>
    <w:rsid w:val="00BF3F8D"/>
    <w:rsid w:val="00BF5111"/>
    <w:rsid w:val="00BF55C9"/>
    <w:rsid w:val="00BF79E7"/>
    <w:rsid w:val="00C014ED"/>
    <w:rsid w:val="00C017D1"/>
    <w:rsid w:val="00C019E7"/>
    <w:rsid w:val="00C02641"/>
    <w:rsid w:val="00C033F1"/>
    <w:rsid w:val="00C073A5"/>
    <w:rsid w:val="00C1153B"/>
    <w:rsid w:val="00C12A24"/>
    <w:rsid w:val="00C12D09"/>
    <w:rsid w:val="00C12EDF"/>
    <w:rsid w:val="00C12F07"/>
    <w:rsid w:val="00C13DC3"/>
    <w:rsid w:val="00C13E89"/>
    <w:rsid w:val="00C15364"/>
    <w:rsid w:val="00C16249"/>
    <w:rsid w:val="00C162E3"/>
    <w:rsid w:val="00C165A6"/>
    <w:rsid w:val="00C16B49"/>
    <w:rsid w:val="00C16C36"/>
    <w:rsid w:val="00C171F0"/>
    <w:rsid w:val="00C17AFC"/>
    <w:rsid w:val="00C21742"/>
    <w:rsid w:val="00C2221A"/>
    <w:rsid w:val="00C22AA5"/>
    <w:rsid w:val="00C255CF"/>
    <w:rsid w:val="00C311C7"/>
    <w:rsid w:val="00C32CEB"/>
    <w:rsid w:val="00C33ABF"/>
    <w:rsid w:val="00C3421F"/>
    <w:rsid w:val="00C34D40"/>
    <w:rsid w:val="00C3641B"/>
    <w:rsid w:val="00C4056F"/>
    <w:rsid w:val="00C417A0"/>
    <w:rsid w:val="00C44702"/>
    <w:rsid w:val="00C44B66"/>
    <w:rsid w:val="00C44E86"/>
    <w:rsid w:val="00C46238"/>
    <w:rsid w:val="00C46971"/>
    <w:rsid w:val="00C4704B"/>
    <w:rsid w:val="00C4720A"/>
    <w:rsid w:val="00C5198D"/>
    <w:rsid w:val="00C5289F"/>
    <w:rsid w:val="00C5345A"/>
    <w:rsid w:val="00C53BF1"/>
    <w:rsid w:val="00C562E4"/>
    <w:rsid w:val="00C605A3"/>
    <w:rsid w:val="00C61548"/>
    <w:rsid w:val="00C62842"/>
    <w:rsid w:val="00C638D9"/>
    <w:rsid w:val="00C679C0"/>
    <w:rsid w:val="00C700B6"/>
    <w:rsid w:val="00C70166"/>
    <w:rsid w:val="00C706FC"/>
    <w:rsid w:val="00C707A9"/>
    <w:rsid w:val="00C7133C"/>
    <w:rsid w:val="00C71852"/>
    <w:rsid w:val="00C740B8"/>
    <w:rsid w:val="00C748EB"/>
    <w:rsid w:val="00C75B70"/>
    <w:rsid w:val="00C768E6"/>
    <w:rsid w:val="00C77149"/>
    <w:rsid w:val="00C77FB3"/>
    <w:rsid w:val="00C8206E"/>
    <w:rsid w:val="00C82E03"/>
    <w:rsid w:val="00C83FF4"/>
    <w:rsid w:val="00C84516"/>
    <w:rsid w:val="00C86E24"/>
    <w:rsid w:val="00C91A83"/>
    <w:rsid w:val="00C91AD4"/>
    <w:rsid w:val="00C9258C"/>
    <w:rsid w:val="00C92A1D"/>
    <w:rsid w:val="00C92AB5"/>
    <w:rsid w:val="00C92B73"/>
    <w:rsid w:val="00C92B7F"/>
    <w:rsid w:val="00C933AF"/>
    <w:rsid w:val="00C93989"/>
    <w:rsid w:val="00C94BAE"/>
    <w:rsid w:val="00C94E6A"/>
    <w:rsid w:val="00C950D7"/>
    <w:rsid w:val="00C955C2"/>
    <w:rsid w:val="00C9662D"/>
    <w:rsid w:val="00C97459"/>
    <w:rsid w:val="00CA0326"/>
    <w:rsid w:val="00CA11A9"/>
    <w:rsid w:val="00CA1252"/>
    <w:rsid w:val="00CA41EC"/>
    <w:rsid w:val="00CA5443"/>
    <w:rsid w:val="00CA651C"/>
    <w:rsid w:val="00CA7EF1"/>
    <w:rsid w:val="00CB07A7"/>
    <w:rsid w:val="00CB07C6"/>
    <w:rsid w:val="00CB15F2"/>
    <w:rsid w:val="00CB1A73"/>
    <w:rsid w:val="00CB201D"/>
    <w:rsid w:val="00CB2F87"/>
    <w:rsid w:val="00CB3A8C"/>
    <w:rsid w:val="00CB4466"/>
    <w:rsid w:val="00CB4B7E"/>
    <w:rsid w:val="00CC003F"/>
    <w:rsid w:val="00CC035F"/>
    <w:rsid w:val="00CC04BD"/>
    <w:rsid w:val="00CC1611"/>
    <w:rsid w:val="00CC311B"/>
    <w:rsid w:val="00CC5E89"/>
    <w:rsid w:val="00CC60D7"/>
    <w:rsid w:val="00CC719C"/>
    <w:rsid w:val="00CD08B5"/>
    <w:rsid w:val="00CD20EF"/>
    <w:rsid w:val="00CD22C5"/>
    <w:rsid w:val="00CD2F58"/>
    <w:rsid w:val="00CD34F9"/>
    <w:rsid w:val="00CD42AE"/>
    <w:rsid w:val="00CD46AC"/>
    <w:rsid w:val="00CD4E62"/>
    <w:rsid w:val="00CD506A"/>
    <w:rsid w:val="00CD5600"/>
    <w:rsid w:val="00CD6410"/>
    <w:rsid w:val="00CD70CB"/>
    <w:rsid w:val="00CE095D"/>
    <w:rsid w:val="00CE0EE5"/>
    <w:rsid w:val="00CE12F9"/>
    <w:rsid w:val="00CE17F9"/>
    <w:rsid w:val="00CE3357"/>
    <w:rsid w:val="00CE3D1C"/>
    <w:rsid w:val="00CE4478"/>
    <w:rsid w:val="00CE5AB4"/>
    <w:rsid w:val="00CE638D"/>
    <w:rsid w:val="00CE69E6"/>
    <w:rsid w:val="00CE742A"/>
    <w:rsid w:val="00CE7452"/>
    <w:rsid w:val="00CF24DE"/>
    <w:rsid w:val="00CF32E5"/>
    <w:rsid w:val="00CF3799"/>
    <w:rsid w:val="00CF3DE8"/>
    <w:rsid w:val="00CF4FF8"/>
    <w:rsid w:val="00CF7605"/>
    <w:rsid w:val="00D00129"/>
    <w:rsid w:val="00D013EA"/>
    <w:rsid w:val="00D03AA1"/>
    <w:rsid w:val="00D0605F"/>
    <w:rsid w:val="00D066B5"/>
    <w:rsid w:val="00D100E1"/>
    <w:rsid w:val="00D10FB5"/>
    <w:rsid w:val="00D114CF"/>
    <w:rsid w:val="00D14BF0"/>
    <w:rsid w:val="00D15172"/>
    <w:rsid w:val="00D15349"/>
    <w:rsid w:val="00D166F8"/>
    <w:rsid w:val="00D202F6"/>
    <w:rsid w:val="00D20857"/>
    <w:rsid w:val="00D21728"/>
    <w:rsid w:val="00D221BC"/>
    <w:rsid w:val="00D2254A"/>
    <w:rsid w:val="00D22B22"/>
    <w:rsid w:val="00D23879"/>
    <w:rsid w:val="00D24F7B"/>
    <w:rsid w:val="00D25BDA"/>
    <w:rsid w:val="00D26709"/>
    <w:rsid w:val="00D26CCE"/>
    <w:rsid w:val="00D27D14"/>
    <w:rsid w:val="00D32390"/>
    <w:rsid w:val="00D3250D"/>
    <w:rsid w:val="00D33409"/>
    <w:rsid w:val="00D34D92"/>
    <w:rsid w:val="00D35C7B"/>
    <w:rsid w:val="00D373B5"/>
    <w:rsid w:val="00D37A98"/>
    <w:rsid w:val="00D37DC6"/>
    <w:rsid w:val="00D43FF3"/>
    <w:rsid w:val="00D44F98"/>
    <w:rsid w:val="00D500E9"/>
    <w:rsid w:val="00D5336A"/>
    <w:rsid w:val="00D54320"/>
    <w:rsid w:val="00D54DA2"/>
    <w:rsid w:val="00D56D06"/>
    <w:rsid w:val="00D60188"/>
    <w:rsid w:val="00D60B42"/>
    <w:rsid w:val="00D612CC"/>
    <w:rsid w:val="00D614AA"/>
    <w:rsid w:val="00D636FD"/>
    <w:rsid w:val="00D65073"/>
    <w:rsid w:val="00D662F3"/>
    <w:rsid w:val="00D669A1"/>
    <w:rsid w:val="00D66F1E"/>
    <w:rsid w:val="00D736E1"/>
    <w:rsid w:val="00D73703"/>
    <w:rsid w:val="00D76EEA"/>
    <w:rsid w:val="00D76EF4"/>
    <w:rsid w:val="00D7794B"/>
    <w:rsid w:val="00D77B5C"/>
    <w:rsid w:val="00D8103D"/>
    <w:rsid w:val="00D82921"/>
    <w:rsid w:val="00D82F8D"/>
    <w:rsid w:val="00D85A3C"/>
    <w:rsid w:val="00D873A2"/>
    <w:rsid w:val="00D878ED"/>
    <w:rsid w:val="00D87DEF"/>
    <w:rsid w:val="00D92E7A"/>
    <w:rsid w:val="00D93833"/>
    <w:rsid w:val="00D93B28"/>
    <w:rsid w:val="00D94F6B"/>
    <w:rsid w:val="00D97F07"/>
    <w:rsid w:val="00DA035F"/>
    <w:rsid w:val="00DA09AE"/>
    <w:rsid w:val="00DA113D"/>
    <w:rsid w:val="00DA16AF"/>
    <w:rsid w:val="00DA2170"/>
    <w:rsid w:val="00DA2EFF"/>
    <w:rsid w:val="00DA4671"/>
    <w:rsid w:val="00DA59D1"/>
    <w:rsid w:val="00DA5FB3"/>
    <w:rsid w:val="00DA62B5"/>
    <w:rsid w:val="00DA68EC"/>
    <w:rsid w:val="00DA7E9A"/>
    <w:rsid w:val="00DB15C0"/>
    <w:rsid w:val="00DB2B28"/>
    <w:rsid w:val="00DB339D"/>
    <w:rsid w:val="00DB5550"/>
    <w:rsid w:val="00DB596C"/>
    <w:rsid w:val="00DB77E5"/>
    <w:rsid w:val="00DC3CB3"/>
    <w:rsid w:val="00DC5A53"/>
    <w:rsid w:val="00DC5AA1"/>
    <w:rsid w:val="00DC5E89"/>
    <w:rsid w:val="00DC648F"/>
    <w:rsid w:val="00DD1138"/>
    <w:rsid w:val="00DD1AF0"/>
    <w:rsid w:val="00DD3D1C"/>
    <w:rsid w:val="00DD3F1F"/>
    <w:rsid w:val="00DD5CB0"/>
    <w:rsid w:val="00DD5CD9"/>
    <w:rsid w:val="00DD6887"/>
    <w:rsid w:val="00DD7B27"/>
    <w:rsid w:val="00DD7C99"/>
    <w:rsid w:val="00DD7DE9"/>
    <w:rsid w:val="00DE5136"/>
    <w:rsid w:val="00DF115F"/>
    <w:rsid w:val="00DF1DEB"/>
    <w:rsid w:val="00DF50E8"/>
    <w:rsid w:val="00DF6672"/>
    <w:rsid w:val="00DF7119"/>
    <w:rsid w:val="00DF72BC"/>
    <w:rsid w:val="00DF7326"/>
    <w:rsid w:val="00DF74E3"/>
    <w:rsid w:val="00DF7AEF"/>
    <w:rsid w:val="00DF7E5A"/>
    <w:rsid w:val="00E0146F"/>
    <w:rsid w:val="00E01A01"/>
    <w:rsid w:val="00E03382"/>
    <w:rsid w:val="00E0684F"/>
    <w:rsid w:val="00E106FA"/>
    <w:rsid w:val="00E15D88"/>
    <w:rsid w:val="00E243ED"/>
    <w:rsid w:val="00E2540C"/>
    <w:rsid w:val="00E2572E"/>
    <w:rsid w:val="00E25E29"/>
    <w:rsid w:val="00E260B8"/>
    <w:rsid w:val="00E261C6"/>
    <w:rsid w:val="00E26DD3"/>
    <w:rsid w:val="00E26DE2"/>
    <w:rsid w:val="00E2721F"/>
    <w:rsid w:val="00E275E3"/>
    <w:rsid w:val="00E27DB7"/>
    <w:rsid w:val="00E326B3"/>
    <w:rsid w:val="00E3630F"/>
    <w:rsid w:val="00E364DE"/>
    <w:rsid w:val="00E37935"/>
    <w:rsid w:val="00E41D0C"/>
    <w:rsid w:val="00E424C3"/>
    <w:rsid w:val="00E43749"/>
    <w:rsid w:val="00E444AD"/>
    <w:rsid w:val="00E44AAF"/>
    <w:rsid w:val="00E44C8F"/>
    <w:rsid w:val="00E44EB0"/>
    <w:rsid w:val="00E45070"/>
    <w:rsid w:val="00E452F4"/>
    <w:rsid w:val="00E45F4C"/>
    <w:rsid w:val="00E5237A"/>
    <w:rsid w:val="00E539C4"/>
    <w:rsid w:val="00E54697"/>
    <w:rsid w:val="00E54CAC"/>
    <w:rsid w:val="00E54F7D"/>
    <w:rsid w:val="00E570FA"/>
    <w:rsid w:val="00E618AE"/>
    <w:rsid w:val="00E622D2"/>
    <w:rsid w:val="00E62ADE"/>
    <w:rsid w:val="00E62EC2"/>
    <w:rsid w:val="00E6327C"/>
    <w:rsid w:val="00E63383"/>
    <w:rsid w:val="00E6340C"/>
    <w:rsid w:val="00E64163"/>
    <w:rsid w:val="00E64F14"/>
    <w:rsid w:val="00E6695A"/>
    <w:rsid w:val="00E66D99"/>
    <w:rsid w:val="00E671C6"/>
    <w:rsid w:val="00E71B96"/>
    <w:rsid w:val="00E71F8E"/>
    <w:rsid w:val="00E72737"/>
    <w:rsid w:val="00E72EFD"/>
    <w:rsid w:val="00E73C22"/>
    <w:rsid w:val="00E7453D"/>
    <w:rsid w:val="00E74E5C"/>
    <w:rsid w:val="00E75881"/>
    <w:rsid w:val="00E76CC2"/>
    <w:rsid w:val="00E77C49"/>
    <w:rsid w:val="00E77EC1"/>
    <w:rsid w:val="00E802EE"/>
    <w:rsid w:val="00E81CDB"/>
    <w:rsid w:val="00E82889"/>
    <w:rsid w:val="00E84871"/>
    <w:rsid w:val="00E84E64"/>
    <w:rsid w:val="00E90C89"/>
    <w:rsid w:val="00E957C8"/>
    <w:rsid w:val="00E962D3"/>
    <w:rsid w:val="00E96B41"/>
    <w:rsid w:val="00E97B6E"/>
    <w:rsid w:val="00E97CD4"/>
    <w:rsid w:val="00EA189F"/>
    <w:rsid w:val="00EA30C2"/>
    <w:rsid w:val="00EA437C"/>
    <w:rsid w:val="00EA48C1"/>
    <w:rsid w:val="00EA4BD2"/>
    <w:rsid w:val="00EA573B"/>
    <w:rsid w:val="00EA5F9C"/>
    <w:rsid w:val="00EA6BC5"/>
    <w:rsid w:val="00EA78C7"/>
    <w:rsid w:val="00EA7C29"/>
    <w:rsid w:val="00EB0439"/>
    <w:rsid w:val="00EB04BC"/>
    <w:rsid w:val="00EB0915"/>
    <w:rsid w:val="00EB0C07"/>
    <w:rsid w:val="00EB2923"/>
    <w:rsid w:val="00EB2982"/>
    <w:rsid w:val="00EB2A3E"/>
    <w:rsid w:val="00EB2EC2"/>
    <w:rsid w:val="00EB33A3"/>
    <w:rsid w:val="00EB3589"/>
    <w:rsid w:val="00EB60DE"/>
    <w:rsid w:val="00EB710F"/>
    <w:rsid w:val="00EC0394"/>
    <w:rsid w:val="00EC082E"/>
    <w:rsid w:val="00EC0975"/>
    <w:rsid w:val="00EC0D02"/>
    <w:rsid w:val="00EC0D16"/>
    <w:rsid w:val="00EC120F"/>
    <w:rsid w:val="00EC14EA"/>
    <w:rsid w:val="00EC1CF0"/>
    <w:rsid w:val="00EC2B1E"/>
    <w:rsid w:val="00EC6278"/>
    <w:rsid w:val="00EC6683"/>
    <w:rsid w:val="00EC6903"/>
    <w:rsid w:val="00EC6D50"/>
    <w:rsid w:val="00EC6F72"/>
    <w:rsid w:val="00EC7F0C"/>
    <w:rsid w:val="00ED1089"/>
    <w:rsid w:val="00ED199F"/>
    <w:rsid w:val="00ED4368"/>
    <w:rsid w:val="00ED4A17"/>
    <w:rsid w:val="00ED4D31"/>
    <w:rsid w:val="00ED66AA"/>
    <w:rsid w:val="00ED7139"/>
    <w:rsid w:val="00ED79AA"/>
    <w:rsid w:val="00ED7C4C"/>
    <w:rsid w:val="00EE096F"/>
    <w:rsid w:val="00EE1502"/>
    <w:rsid w:val="00EE3832"/>
    <w:rsid w:val="00EE4D95"/>
    <w:rsid w:val="00EE4F6E"/>
    <w:rsid w:val="00EE5F09"/>
    <w:rsid w:val="00EE60C7"/>
    <w:rsid w:val="00EE6A46"/>
    <w:rsid w:val="00EE7F8A"/>
    <w:rsid w:val="00EF02E9"/>
    <w:rsid w:val="00EF2A5F"/>
    <w:rsid w:val="00EF536E"/>
    <w:rsid w:val="00EF54A9"/>
    <w:rsid w:val="00EF5D8F"/>
    <w:rsid w:val="00EF77C7"/>
    <w:rsid w:val="00F01FFA"/>
    <w:rsid w:val="00F02341"/>
    <w:rsid w:val="00F0312B"/>
    <w:rsid w:val="00F03364"/>
    <w:rsid w:val="00F04AB1"/>
    <w:rsid w:val="00F04D04"/>
    <w:rsid w:val="00F051B3"/>
    <w:rsid w:val="00F07418"/>
    <w:rsid w:val="00F07823"/>
    <w:rsid w:val="00F10035"/>
    <w:rsid w:val="00F12EA3"/>
    <w:rsid w:val="00F149BC"/>
    <w:rsid w:val="00F15EA8"/>
    <w:rsid w:val="00F16299"/>
    <w:rsid w:val="00F17033"/>
    <w:rsid w:val="00F17551"/>
    <w:rsid w:val="00F20739"/>
    <w:rsid w:val="00F210A7"/>
    <w:rsid w:val="00F21893"/>
    <w:rsid w:val="00F227EE"/>
    <w:rsid w:val="00F22EE0"/>
    <w:rsid w:val="00F23045"/>
    <w:rsid w:val="00F2428D"/>
    <w:rsid w:val="00F25AF4"/>
    <w:rsid w:val="00F2765A"/>
    <w:rsid w:val="00F27787"/>
    <w:rsid w:val="00F3098F"/>
    <w:rsid w:val="00F31759"/>
    <w:rsid w:val="00F321DF"/>
    <w:rsid w:val="00F33C21"/>
    <w:rsid w:val="00F3482A"/>
    <w:rsid w:val="00F3697C"/>
    <w:rsid w:val="00F36C92"/>
    <w:rsid w:val="00F403EF"/>
    <w:rsid w:val="00F4081D"/>
    <w:rsid w:val="00F411F4"/>
    <w:rsid w:val="00F428EA"/>
    <w:rsid w:val="00F42C5F"/>
    <w:rsid w:val="00F4365C"/>
    <w:rsid w:val="00F44666"/>
    <w:rsid w:val="00F4484B"/>
    <w:rsid w:val="00F46EF0"/>
    <w:rsid w:val="00F514FB"/>
    <w:rsid w:val="00F5243A"/>
    <w:rsid w:val="00F52BC4"/>
    <w:rsid w:val="00F52CD5"/>
    <w:rsid w:val="00F536B4"/>
    <w:rsid w:val="00F5431E"/>
    <w:rsid w:val="00F54B69"/>
    <w:rsid w:val="00F55AC7"/>
    <w:rsid w:val="00F55DF8"/>
    <w:rsid w:val="00F570C3"/>
    <w:rsid w:val="00F5784A"/>
    <w:rsid w:val="00F57996"/>
    <w:rsid w:val="00F61C25"/>
    <w:rsid w:val="00F63B76"/>
    <w:rsid w:val="00F64CE8"/>
    <w:rsid w:val="00F6652B"/>
    <w:rsid w:val="00F66A2E"/>
    <w:rsid w:val="00F70092"/>
    <w:rsid w:val="00F70A70"/>
    <w:rsid w:val="00F7493A"/>
    <w:rsid w:val="00F76783"/>
    <w:rsid w:val="00F806A5"/>
    <w:rsid w:val="00F811BF"/>
    <w:rsid w:val="00F83405"/>
    <w:rsid w:val="00F8369C"/>
    <w:rsid w:val="00F83DB9"/>
    <w:rsid w:val="00F849FE"/>
    <w:rsid w:val="00F84F85"/>
    <w:rsid w:val="00F9110C"/>
    <w:rsid w:val="00F91FF8"/>
    <w:rsid w:val="00F929FF"/>
    <w:rsid w:val="00F9334E"/>
    <w:rsid w:val="00F93826"/>
    <w:rsid w:val="00F93FCF"/>
    <w:rsid w:val="00F96F55"/>
    <w:rsid w:val="00FA1E1E"/>
    <w:rsid w:val="00FA2C62"/>
    <w:rsid w:val="00FA3CB2"/>
    <w:rsid w:val="00FA5B8A"/>
    <w:rsid w:val="00FA7CBB"/>
    <w:rsid w:val="00FB019F"/>
    <w:rsid w:val="00FB2118"/>
    <w:rsid w:val="00FB2310"/>
    <w:rsid w:val="00FB3FF4"/>
    <w:rsid w:val="00FB449E"/>
    <w:rsid w:val="00FB5D43"/>
    <w:rsid w:val="00FB77C6"/>
    <w:rsid w:val="00FC046C"/>
    <w:rsid w:val="00FC0771"/>
    <w:rsid w:val="00FC261E"/>
    <w:rsid w:val="00FC38A4"/>
    <w:rsid w:val="00FC486F"/>
    <w:rsid w:val="00FC4B36"/>
    <w:rsid w:val="00FC55B5"/>
    <w:rsid w:val="00FC5DDD"/>
    <w:rsid w:val="00FC6817"/>
    <w:rsid w:val="00FD0B91"/>
    <w:rsid w:val="00FD18C1"/>
    <w:rsid w:val="00FD198D"/>
    <w:rsid w:val="00FD33C9"/>
    <w:rsid w:val="00FD3466"/>
    <w:rsid w:val="00FD3EA7"/>
    <w:rsid w:val="00FD5E1E"/>
    <w:rsid w:val="00FE1F2E"/>
    <w:rsid w:val="00FE1FAF"/>
    <w:rsid w:val="00FE236B"/>
    <w:rsid w:val="00FE2541"/>
    <w:rsid w:val="00FE3942"/>
    <w:rsid w:val="00FE42B4"/>
    <w:rsid w:val="00FE4592"/>
    <w:rsid w:val="00FE6272"/>
    <w:rsid w:val="00FE6C5E"/>
    <w:rsid w:val="00FE7472"/>
    <w:rsid w:val="00FF06DB"/>
    <w:rsid w:val="00FF0B8D"/>
    <w:rsid w:val="00FF0D04"/>
    <w:rsid w:val="00FF2FA1"/>
    <w:rsid w:val="00FF3089"/>
    <w:rsid w:val="00FF4153"/>
    <w:rsid w:val="00FF48F9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24D2B8-DCE6-4CA6-896D-28B7AC36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A1"/>
  </w:style>
  <w:style w:type="paragraph" w:styleId="a5">
    <w:name w:val="footer"/>
    <w:basedOn w:val="a"/>
    <w:link w:val="a6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A1"/>
  </w:style>
  <w:style w:type="paragraph" w:styleId="a7">
    <w:name w:val="Balloon Text"/>
    <w:basedOn w:val="a"/>
    <w:link w:val="a8"/>
    <w:uiPriority w:val="99"/>
    <w:semiHidden/>
    <w:unhideWhenUsed/>
    <w:rsid w:val="00286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638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55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da.norihiro@kis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坂本雅史</dc:creator>
  <cp:lastModifiedBy>野田 典広</cp:lastModifiedBy>
  <cp:revision>6</cp:revision>
  <cp:lastPrinted>2019-07-11T09:10:00Z</cp:lastPrinted>
  <dcterms:created xsi:type="dcterms:W3CDTF">2020-07-14T08:21:00Z</dcterms:created>
  <dcterms:modified xsi:type="dcterms:W3CDTF">2020-07-21T04:47:00Z</dcterms:modified>
</cp:coreProperties>
</file>